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4B" w:rsidRPr="005577A6" w:rsidRDefault="00BA64BF" w:rsidP="0088009B">
      <w:pPr>
        <w:framePr w:h="500" w:hRule="exact" w:wrap="auto" w:vAnchor="text" w:hAnchor="page" w:x="2337" w:y="144"/>
        <w:spacing w:after="0" w:line="240" w:lineRule="auto"/>
        <w:jc w:val="center"/>
        <w:rPr>
          <w:b/>
          <w:color w:val="00B0F0"/>
          <w:sz w:val="40"/>
          <w:szCs w:val="40"/>
        </w:rPr>
      </w:pPr>
      <w:r w:rsidRPr="005577A6">
        <w:rPr>
          <w:b/>
          <w:color w:val="00B0F0"/>
          <w:sz w:val="40"/>
          <w:szCs w:val="40"/>
        </w:rPr>
        <w:t>RECAPITULATIF</w:t>
      </w:r>
      <w:r w:rsidR="004D62FA" w:rsidRPr="005577A6">
        <w:rPr>
          <w:b/>
          <w:color w:val="00B0F0"/>
          <w:sz w:val="40"/>
          <w:szCs w:val="40"/>
        </w:rPr>
        <w:t xml:space="preserve"> DES CRENEAUX </w:t>
      </w:r>
      <w:r w:rsidR="00D23000" w:rsidRPr="005577A6">
        <w:rPr>
          <w:b/>
          <w:color w:val="00B0F0"/>
          <w:sz w:val="40"/>
          <w:szCs w:val="40"/>
        </w:rPr>
        <w:t xml:space="preserve">HORAIRES : </w:t>
      </w:r>
      <w:r w:rsidRPr="005577A6">
        <w:rPr>
          <w:b/>
          <w:color w:val="00B0F0"/>
          <w:sz w:val="40"/>
          <w:szCs w:val="40"/>
        </w:rPr>
        <w:t xml:space="preserve">DES </w:t>
      </w:r>
      <w:r w:rsidR="00532861" w:rsidRPr="005577A6">
        <w:rPr>
          <w:b/>
          <w:color w:val="00B0F0"/>
          <w:sz w:val="40"/>
          <w:szCs w:val="40"/>
        </w:rPr>
        <w:t>DEVOIRS FAITS</w:t>
      </w:r>
      <w:r w:rsidR="000B5900" w:rsidRPr="005577A6">
        <w:rPr>
          <w:b/>
          <w:color w:val="00B0F0"/>
          <w:sz w:val="40"/>
          <w:szCs w:val="40"/>
        </w:rPr>
        <w:t xml:space="preserve">, </w:t>
      </w:r>
      <w:r w:rsidRPr="005577A6">
        <w:rPr>
          <w:b/>
          <w:color w:val="00B0F0"/>
          <w:sz w:val="40"/>
          <w:szCs w:val="40"/>
        </w:rPr>
        <w:t>ATELIERS</w:t>
      </w:r>
      <w:r w:rsidR="000B5900" w:rsidRPr="005577A6">
        <w:rPr>
          <w:b/>
          <w:color w:val="00B0F0"/>
          <w:sz w:val="40"/>
          <w:szCs w:val="40"/>
        </w:rPr>
        <w:t xml:space="preserve">, </w:t>
      </w:r>
      <w:r w:rsidR="00532861" w:rsidRPr="005577A6">
        <w:rPr>
          <w:b/>
          <w:color w:val="00B0F0"/>
          <w:sz w:val="40"/>
          <w:szCs w:val="40"/>
        </w:rPr>
        <w:t>PROJETS</w:t>
      </w:r>
    </w:p>
    <w:tbl>
      <w:tblPr>
        <w:tblStyle w:val="Grilledutableau"/>
        <w:tblpPr w:leftFromText="141" w:rightFromText="141" w:vertAnchor="page" w:horzAnchor="margin" w:tblpX="-289" w:tblpY="1361"/>
        <w:tblW w:w="15871" w:type="dxa"/>
        <w:tblLook w:val="04A0" w:firstRow="1" w:lastRow="0" w:firstColumn="1" w:lastColumn="0" w:noHBand="0" w:noVBand="1"/>
      </w:tblPr>
      <w:tblGrid>
        <w:gridCol w:w="716"/>
        <w:gridCol w:w="1097"/>
        <w:gridCol w:w="1210"/>
        <w:gridCol w:w="1170"/>
        <w:gridCol w:w="862"/>
        <w:gridCol w:w="78"/>
        <w:gridCol w:w="1358"/>
        <w:gridCol w:w="951"/>
        <w:gridCol w:w="679"/>
        <w:gridCol w:w="2230"/>
        <w:gridCol w:w="945"/>
        <w:gridCol w:w="323"/>
        <w:gridCol w:w="368"/>
        <w:gridCol w:w="996"/>
        <w:gridCol w:w="1212"/>
        <w:gridCol w:w="1676"/>
      </w:tblGrid>
      <w:tr w:rsidR="00711373" w:rsidRPr="009C4078" w:rsidTr="00946CB2">
        <w:tc>
          <w:tcPr>
            <w:tcW w:w="716" w:type="dxa"/>
          </w:tcPr>
          <w:p w:rsidR="003E586C" w:rsidRPr="009C4078" w:rsidRDefault="003E586C" w:rsidP="00D875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shd w:val="clear" w:color="auto" w:fill="FFFFFF" w:themeFill="background1"/>
          </w:tcPr>
          <w:p w:rsidR="003E586C" w:rsidRPr="00C11E2E" w:rsidRDefault="003E586C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2E">
              <w:rPr>
                <w:rFonts w:ascii="Times New Roman" w:hAnsi="Times New Roman" w:cs="Times New Roman"/>
                <w:sz w:val="20"/>
                <w:szCs w:val="20"/>
              </w:rPr>
              <w:t>Lundi</w:t>
            </w:r>
          </w:p>
        </w:tc>
        <w:tc>
          <w:tcPr>
            <w:tcW w:w="5098" w:type="dxa"/>
            <w:gridSpan w:val="6"/>
            <w:shd w:val="clear" w:color="auto" w:fill="FFFFFF" w:themeFill="background1"/>
          </w:tcPr>
          <w:p w:rsidR="003E586C" w:rsidRPr="00C11E2E" w:rsidRDefault="003E586C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2E">
              <w:rPr>
                <w:rFonts w:ascii="Times New Roman" w:hAnsi="Times New Roman" w:cs="Times New Roman"/>
                <w:sz w:val="20"/>
                <w:szCs w:val="20"/>
              </w:rPr>
              <w:t>Mardi</w:t>
            </w:r>
          </w:p>
        </w:tc>
        <w:tc>
          <w:tcPr>
            <w:tcW w:w="2230" w:type="dxa"/>
            <w:shd w:val="clear" w:color="auto" w:fill="FFFFFF" w:themeFill="background1"/>
          </w:tcPr>
          <w:p w:rsidR="003E586C" w:rsidRPr="00C11E2E" w:rsidRDefault="003E586C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2E">
              <w:rPr>
                <w:rFonts w:ascii="Times New Roman" w:hAnsi="Times New Roman" w:cs="Times New Roman"/>
                <w:sz w:val="20"/>
                <w:szCs w:val="20"/>
              </w:rPr>
              <w:t>Mercredi</w:t>
            </w:r>
          </w:p>
        </w:tc>
        <w:tc>
          <w:tcPr>
            <w:tcW w:w="2632" w:type="dxa"/>
            <w:gridSpan w:val="4"/>
            <w:shd w:val="clear" w:color="auto" w:fill="FFFFFF" w:themeFill="background1"/>
          </w:tcPr>
          <w:p w:rsidR="003E586C" w:rsidRPr="00C11E2E" w:rsidRDefault="003E586C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2E"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</w:tc>
        <w:tc>
          <w:tcPr>
            <w:tcW w:w="2888" w:type="dxa"/>
            <w:gridSpan w:val="2"/>
            <w:shd w:val="clear" w:color="auto" w:fill="FFFFFF" w:themeFill="background1"/>
          </w:tcPr>
          <w:p w:rsidR="003E586C" w:rsidRPr="00C11E2E" w:rsidRDefault="003E586C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2E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</w:tc>
      </w:tr>
      <w:tr w:rsidR="00946CB2" w:rsidRPr="009C4078" w:rsidTr="00946CB2">
        <w:trPr>
          <w:trHeight w:val="147"/>
        </w:trPr>
        <w:tc>
          <w:tcPr>
            <w:tcW w:w="716" w:type="dxa"/>
            <w:vMerge w:val="restart"/>
            <w:vAlign w:val="center"/>
          </w:tcPr>
          <w:p w:rsidR="003E586C" w:rsidRPr="00C11E2E" w:rsidRDefault="003E586C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2E">
              <w:rPr>
                <w:rFonts w:ascii="Times New Roman" w:hAnsi="Times New Roman" w:cs="Times New Roman"/>
                <w:sz w:val="20"/>
                <w:szCs w:val="20"/>
              </w:rPr>
              <w:t>8h30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E586C" w:rsidRPr="00C11E2E" w:rsidRDefault="003E586C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586C" w:rsidRPr="00C11E2E" w:rsidRDefault="003E586C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2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68" w:type="dxa"/>
            <w:gridSpan w:val="4"/>
            <w:shd w:val="clear" w:color="auto" w:fill="auto"/>
            <w:vAlign w:val="center"/>
          </w:tcPr>
          <w:p w:rsidR="003E586C" w:rsidRPr="00C11E2E" w:rsidRDefault="003E586C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3E586C" w:rsidRPr="00C11E2E" w:rsidRDefault="003E586C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2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30" w:type="dxa"/>
            <w:vMerge w:val="restart"/>
            <w:shd w:val="clear" w:color="auto" w:fill="D2FDFE"/>
            <w:vAlign w:val="center"/>
          </w:tcPr>
          <w:p w:rsidR="003E586C" w:rsidRPr="009865C4" w:rsidRDefault="003E586C" w:rsidP="00D87588">
            <w:pPr>
              <w:ind w:right="-97"/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</w:pPr>
            <w:r w:rsidRPr="009865C4"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  <w:t>Projets</w:t>
            </w:r>
            <w:r w:rsidR="00A7061D" w:rsidRPr="009865C4"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  <w:t> en cours</w:t>
            </w:r>
          </w:p>
          <w:p w:rsidR="00A7061D" w:rsidRPr="009865C4" w:rsidRDefault="00A7061D" w:rsidP="00D87588">
            <w:pPr>
              <w:ind w:right="57"/>
              <w:rPr>
                <w:rFonts w:ascii="Times New Roman" w:hAnsi="Times New Roman" w:cs="Times New Roman"/>
                <w:b/>
                <w:color w:val="0099CC"/>
                <w:sz w:val="16"/>
                <w:szCs w:val="16"/>
                <w:u w:val="single"/>
              </w:rPr>
            </w:pPr>
            <w:r w:rsidRPr="009865C4">
              <w:rPr>
                <w:rFonts w:ascii="Times New Roman" w:hAnsi="Times New Roman" w:cs="Times New Roman"/>
                <w:b/>
                <w:color w:val="0099CC"/>
                <w:sz w:val="16"/>
                <w:szCs w:val="16"/>
                <w:u w:val="single"/>
              </w:rPr>
              <w:t>Parcours éducatif :</w:t>
            </w:r>
          </w:p>
          <w:p w:rsidR="005336C4" w:rsidRPr="00711373" w:rsidRDefault="00A7061D" w:rsidP="00711373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11373">
              <w:rPr>
                <w:rFonts w:ascii="Times New Roman" w:hAnsi="Times New Roman" w:cs="Times New Roman"/>
                <w:sz w:val="16"/>
                <w:szCs w:val="16"/>
              </w:rPr>
              <w:t xml:space="preserve">Atelier lire ensemble ¼ d’heures lectures </w:t>
            </w:r>
          </w:p>
          <w:p w:rsidR="00633C93" w:rsidRPr="00711373" w:rsidRDefault="00633C93" w:rsidP="00711373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11373">
              <w:rPr>
                <w:rFonts w:ascii="Times New Roman" w:hAnsi="Times New Roman" w:cs="Times New Roman"/>
                <w:sz w:val="16"/>
                <w:szCs w:val="16"/>
              </w:rPr>
              <w:t>Rallye lecture</w:t>
            </w:r>
            <w:r w:rsidR="004C21E0" w:rsidRPr="00711373">
              <w:rPr>
                <w:rFonts w:ascii="Times New Roman" w:hAnsi="Times New Roman" w:cs="Times New Roman"/>
                <w:sz w:val="16"/>
                <w:szCs w:val="16"/>
              </w:rPr>
              <w:t xml:space="preserve"> REP</w:t>
            </w:r>
          </w:p>
          <w:p w:rsidR="005336C4" w:rsidRPr="00711373" w:rsidRDefault="005336C4" w:rsidP="00711373">
            <w:pPr>
              <w:ind w:left="-10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11373">
              <w:rPr>
                <w:rFonts w:ascii="Times New Roman" w:hAnsi="Times New Roman" w:cs="Times New Roman"/>
                <w:sz w:val="16"/>
                <w:szCs w:val="16"/>
              </w:rPr>
              <w:t>Devoirs faits avec l’</w:t>
            </w:r>
            <w:proofErr w:type="spellStart"/>
            <w:r w:rsidRPr="00711373">
              <w:rPr>
                <w:rFonts w:ascii="Times New Roman" w:hAnsi="Times New Roman" w:cs="Times New Roman"/>
                <w:sz w:val="16"/>
                <w:szCs w:val="16"/>
              </w:rPr>
              <w:t>associa</w:t>
            </w:r>
            <w:r w:rsidR="00B11D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11373">
              <w:rPr>
                <w:rFonts w:ascii="Times New Roman" w:hAnsi="Times New Roman" w:cs="Times New Roman"/>
                <w:sz w:val="16"/>
                <w:szCs w:val="16"/>
              </w:rPr>
              <w:t>tion</w:t>
            </w:r>
            <w:proofErr w:type="spellEnd"/>
            <w:r w:rsidRPr="007113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2F54" w:rsidRPr="00711373">
              <w:rPr>
                <w:rFonts w:ascii="Times New Roman" w:hAnsi="Times New Roman" w:cs="Times New Roman"/>
                <w:sz w:val="16"/>
                <w:szCs w:val="16"/>
              </w:rPr>
              <w:t xml:space="preserve">Energie </w:t>
            </w:r>
            <w:r w:rsidRPr="00711373">
              <w:rPr>
                <w:rFonts w:ascii="Times New Roman" w:hAnsi="Times New Roman" w:cs="Times New Roman"/>
                <w:sz w:val="16"/>
                <w:szCs w:val="16"/>
              </w:rPr>
              <w:t xml:space="preserve">Jeune : Ma réussite au collège </w:t>
            </w:r>
          </w:p>
          <w:p w:rsidR="003E586C" w:rsidRPr="00711373" w:rsidRDefault="003E586C" w:rsidP="00711373">
            <w:pPr>
              <w:ind w:left="-10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11373">
              <w:rPr>
                <w:rFonts w:ascii="Times New Roman" w:hAnsi="Times New Roman" w:cs="Times New Roman"/>
                <w:sz w:val="16"/>
                <w:szCs w:val="16"/>
              </w:rPr>
              <w:t>Collège au cinéma</w:t>
            </w:r>
          </w:p>
          <w:p w:rsidR="00A7061D" w:rsidRPr="009865C4" w:rsidRDefault="00A7061D" w:rsidP="00D87588">
            <w:pPr>
              <w:ind w:left="-10" w:right="-193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865C4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Parcours citoyen :</w:t>
            </w:r>
          </w:p>
          <w:p w:rsidR="003E586C" w:rsidRPr="00711373" w:rsidRDefault="00172973" w:rsidP="00711373">
            <w:pPr>
              <w:ind w:left="-10" w:right="-193"/>
              <w:rPr>
                <w:rFonts w:ascii="Times New Roman" w:hAnsi="Times New Roman" w:cs="Times New Roman"/>
                <w:sz w:val="16"/>
                <w:szCs w:val="16"/>
              </w:rPr>
            </w:pPr>
            <w:r w:rsidRPr="00711373">
              <w:rPr>
                <w:rFonts w:ascii="Times New Roman" w:hAnsi="Times New Roman" w:cs="Times New Roman"/>
                <w:sz w:val="16"/>
                <w:szCs w:val="16"/>
              </w:rPr>
              <w:t>Médiation par</w:t>
            </w:r>
            <w:r w:rsidR="003E586C" w:rsidRPr="00711373">
              <w:rPr>
                <w:rFonts w:ascii="Times New Roman" w:hAnsi="Times New Roman" w:cs="Times New Roman"/>
                <w:sz w:val="16"/>
                <w:szCs w:val="16"/>
              </w:rPr>
              <w:t xml:space="preserve"> les pairs</w:t>
            </w:r>
          </w:p>
          <w:p w:rsidR="003E586C" w:rsidRPr="00711373" w:rsidRDefault="003E586C" w:rsidP="00711373">
            <w:pPr>
              <w:ind w:left="-10" w:right="-193"/>
              <w:rPr>
                <w:rFonts w:ascii="Times New Roman" w:hAnsi="Times New Roman" w:cs="Times New Roman"/>
                <w:sz w:val="16"/>
                <w:szCs w:val="16"/>
              </w:rPr>
            </w:pPr>
            <w:r w:rsidRPr="00711373">
              <w:rPr>
                <w:rFonts w:ascii="Times New Roman" w:hAnsi="Times New Roman" w:cs="Times New Roman"/>
                <w:sz w:val="16"/>
                <w:szCs w:val="16"/>
              </w:rPr>
              <w:t xml:space="preserve">Jeune et </w:t>
            </w:r>
            <w:r w:rsidR="00C342CE" w:rsidRPr="0071137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711373">
              <w:rPr>
                <w:rFonts w:ascii="Times New Roman" w:hAnsi="Times New Roman" w:cs="Times New Roman"/>
                <w:sz w:val="16"/>
                <w:szCs w:val="16"/>
              </w:rPr>
              <w:t>ngagé</w:t>
            </w:r>
            <w:r w:rsidR="005336C4" w:rsidRPr="00711373">
              <w:rPr>
                <w:rFonts w:ascii="Times New Roman" w:hAnsi="Times New Roman" w:cs="Times New Roman"/>
                <w:sz w:val="16"/>
                <w:szCs w:val="16"/>
              </w:rPr>
              <w:t> : l’affaire d’Armin</w:t>
            </w:r>
          </w:p>
          <w:p w:rsidR="007752A9" w:rsidRPr="00711373" w:rsidRDefault="007752A9" w:rsidP="00711373">
            <w:pPr>
              <w:ind w:left="-10" w:right="-193"/>
              <w:rPr>
                <w:rFonts w:ascii="Times New Roman" w:hAnsi="Times New Roman" w:cs="Times New Roman"/>
                <w:sz w:val="16"/>
                <w:szCs w:val="16"/>
              </w:rPr>
            </w:pPr>
            <w:r w:rsidRPr="00711373">
              <w:rPr>
                <w:rFonts w:ascii="Times New Roman" w:hAnsi="Times New Roman" w:cs="Times New Roman"/>
                <w:sz w:val="16"/>
                <w:szCs w:val="16"/>
              </w:rPr>
              <w:t>Atelier « </w:t>
            </w:r>
            <w:proofErr w:type="spellStart"/>
            <w:r w:rsidRPr="00711373">
              <w:rPr>
                <w:rFonts w:ascii="Times New Roman" w:hAnsi="Times New Roman" w:cs="Times New Roman"/>
                <w:sz w:val="16"/>
                <w:szCs w:val="16"/>
              </w:rPr>
              <w:t>pHARe</w:t>
            </w:r>
            <w:proofErr w:type="spellEnd"/>
            <w:r w:rsidRPr="00711373">
              <w:rPr>
                <w:rFonts w:ascii="Times New Roman" w:hAnsi="Times New Roman" w:cs="Times New Roman"/>
                <w:sz w:val="16"/>
                <w:szCs w:val="16"/>
              </w:rPr>
              <w:t> »</w:t>
            </w:r>
          </w:p>
          <w:p w:rsidR="00A7061D" w:rsidRPr="009865C4" w:rsidRDefault="00A7061D" w:rsidP="00D87588">
            <w:pPr>
              <w:ind w:left="-10"/>
              <w:rPr>
                <w:rFonts w:ascii="Times New Roman" w:hAnsi="Times New Roman" w:cs="Times New Roman"/>
                <w:b/>
                <w:color w:val="6600FF"/>
                <w:sz w:val="16"/>
                <w:szCs w:val="16"/>
                <w:u w:val="single"/>
              </w:rPr>
            </w:pPr>
            <w:r w:rsidRPr="009865C4">
              <w:rPr>
                <w:rFonts w:ascii="Times New Roman" w:hAnsi="Times New Roman" w:cs="Times New Roman"/>
                <w:b/>
                <w:color w:val="6600FF"/>
                <w:sz w:val="16"/>
                <w:szCs w:val="16"/>
                <w:u w:val="single"/>
              </w:rPr>
              <w:t>Parcours Avenir :</w:t>
            </w:r>
          </w:p>
          <w:p w:rsidR="003E586C" w:rsidRPr="00711373" w:rsidRDefault="003E586C" w:rsidP="00711373">
            <w:pPr>
              <w:ind w:left="-10"/>
              <w:rPr>
                <w:rFonts w:ascii="Times New Roman" w:hAnsi="Times New Roman" w:cs="Times New Roman"/>
                <w:sz w:val="16"/>
                <w:szCs w:val="16"/>
              </w:rPr>
            </w:pPr>
            <w:r w:rsidRPr="00711373">
              <w:rPr>
                <w:rFonts w:ascii="Times New Roman" w:hAnsi="Times New Roman" w:cs="Times New Roman"/>
                <w:sz w:val="16"/>
                <w:szCs w:val="16"/>
              </w:rPr>
              <w:t>Alliance</w:t>
            </w:r>
            <w:r w:rsidR="005336C4" w:rsidRPr="007113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1E64" w:rsidRPr="00711373">
              <w:rPr>
                <w:rFonts w:ascii="Times New Roman" w:hAnsi="Times New Roman" w:cs="Times New Roman"/>
                <w:sz w:val="16"/>
                <w:szCs w:val="16"/>
              </w:rPr>
              <w:t xml:space="preserve">–Unité </w:t>
            </w:r>
            <w:proofErr w:type="spellStart"/>
            <w:r w:rsidR="00161E64" w:rsidRPr="00711373">
              <w:rPr>
                <w:rFonts w:ascii="Times New Roman" w:hAnsi="Times New Roman" w:cs="Times New Roman"/>
                <w:sz w:val="16"/>
                <w:szCs w:val="16"/>
              </w:rPr>
              <w:t>Way</w:t>
            </w:r>
            <w:proofErr w:type="spellEnd"/>
          </w:p>
          <w:p w:rsidR="00161E64" w:rsidRPr="00711373" w:rsidRDefault="00161E64" w:rsidP="00711373">
            <w:pPr>
              <w:ind w:left="-10"/>
              <w:rPr>
                <w:rFonts w:ascii="Times New Roman" w:hAnsi="Times New Roman" w:cs="Times New Roman"/>
                <w:sz w:val="16"/>
                <w:szCs w:val="16"/>
              </w:rPr>
            </w:pPr>
            <w:r w:rsidRPr="00711373">
              <w:rPr>
                <w:rFonts w:ascii="Times New Roman" w:hAnsi="Times New Roman" w:cs="Times New Roman"/>
                <w:sz w:val="16"/>
                <w:szCs w:val="16"/>
              </w:rPr>
              <w:t>Camp+ : Mentorat</w:t>
            </w:r>
          </w:p>
          <w:p w:rsidR="00A7061D" w:rsidRPr="009865C4" w:rsidRDefault="00A7061D" w:rsidP="00D87588">
            <w:pPr>
              <w:ind w:left="-1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865C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 xml:space="preserve">Parcours santé : </w:t>
            </w:r>
          </w:p>
          <w:p w:rsidR="00172973" w:rsidRPr="00711373" w:rsidRDefault="00172973" w:rsidP="00711373">
            <w:pPr>
              <w:ind w:left="-10"/>
              <w:rPr>
                <w:rFonts w:ascii="Times New Roman" w:hAnsi="Times New Roman" w:cs="Times New Roman"/>
                <w:sz w:val="16"/>
                <w:szCs w:val="16"/>
              </w:rPr>
            </w:pPr>
            <w:r w:rsidRPr="00711373">
              <w:rPr>
                <w:rFonts w:ascii="Times New Roman" w:hAnsi="Times New Roman" w:cs="Times New Roman"/>
                <w:sz w:val="16"/>
                <w:szCs w:val="16"/>
              </w:rPr>
              <w:t xml:space="preserve">Course contre </w:t>
            </w:r>
            <w:r w:rsidR="00161E64" w:rsidRPr="00711373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711373">
              <w:rPr>
                <w:rFonts w:ascii="Times New Roman" w:hAnsi="Times New Roman" w:cs="Times New Roman"/>
                <w:sz w:val="16"/>
                <w:szCs w:val="16"/>
              </w:rPr>
              <w:t>a faim</w:t>
            </w:r>
          </w:p>
          <w:p w:rsidR="009865C4" w:rsidRPr="00711373" w:rsidRDefault="00EA76A1" w:rsidP="00711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373">
              <w:rPr>
                <w:rFonts w:ascii="Times New Roman" w:hAnsi="Times New Roman" w:cs="Times New Roman"/>
                <w:sz w:val="16"/>
                <w:szCs w:val="16"/>
              </w:rPr>
              <w:t>Voyage à Morillons</w:t>
            </w:r>
            <w:r w:rsidR="005D7036">
              <w:rPr>
                <w:rFonts w:ascii="Times New Roman" w:hAnsi="Times New Roman" w:cs="Times New Roman"/>
                <w:sz w:val="16"/>
                <w:szCs w:val="16"/>
              </w:rPr>
              <w:t xml:space="preserve"> (Au fil de l’Eau)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3E586C" w:rsidRPr="00C11E2E" w:rsidRDefault="003E586C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3E586C" w:rsidRPr="00C11E2E" w:rsidRDefault="003E586C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2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3E586C" w:rsidRPr="00C11E2E" w:rsidRDefault="003E586C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3E586C" w:rsidRPr="00C11E2E" w:rsidRDefault="003E586C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2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711373" w:rsidRPr="009C4078" w:rsidTr="00946CB2">
        <w:trPr>
          <w:trHeight w:val="227"/>
        </w:trPr>
        <w:tc>
          <w:tcPr>
            <w:tcW w:w="716" w:type="dxa"/>
            <w:vMerge/>
            <w:vAlign w:val="center"/>
          </w:tcPr>
          <w:p w:rsidR="005577A6" w:rsidRPr="00C11E2E" w:rsidRDefault="005577A6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CCCCFF"/>
            <w:vAlign w:val="center"/>
          </w:tcPr>
          <w:p w:rsidR="00EF77B5" w:rsidRDefault="00EF77B5" w:rsidP="00D87588">
            <w:pPr>
              <w:ind w:left="-39"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4B0E">
              <w:rPr>
                <w:rFonts w:ascii="Times New Roman" w:hAnsi="Times New Roman" w:cs="Times New Roman"/>
                <w:sz w:val="14"/>
                <w:szCs w:val="14"/>
              </w:rPr>
              <w:t>Eloquentia</w:t>
            </w:r>
            <w:proofErr w:type="spellEnd"/>
            <w:r w:rsidR="00194B0E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 w:rsidR="00194B0E" w:rsidRPr="00194B0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ème</w:t>
            </w:r>
            <w:r w:rsidR="00194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577A6" w:rsidRPr="009C4078" w:rsidRDefault="00EF77B5" w:rsidP="00D87588">
            <w:pPr>
              <w:ind w:lef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&amp; 2 T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078">
              <w:rPr>
                <w:rFonts w:ascii="Times New Roman" w:hAnsi="Times New Roman" w:cs="Times New Roman"/>
                <w:sz w:val="18"/>
                <w:szCs w:val="18"/>
              </w:rPr>
              <w:t>Devoirs Faits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 w:rsidRPr="009C4078">
              <w:rPr>
                <w:rFonts w:ascii="Times New Roman" w:hAnsi="Times New Roman" w:cs="Times New Roman"/>
                <w:sz w:val="18"/>
                <w:szCs w:val="18"/>
              </w:rPr>
              <w:t xml:space="preserve">è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  <w:p w:rsidR="005577A6" w:rsidRPr="0088009B" w:rsidRDefault="005577A6" w:rsidP="00D875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09B">
              <w:rPr>
                <w:rFonts w:ascii="Times New Roman" w:hAnsi="Times New Roman" w:cs="Times New Roman"/>
                <w:sz w:val="14"/>
                <w:szCs w:val="14"/>
              </w:rPr>
              <w:t xml:space="preserve">Mme Rousseau </w:t>
            </w:r>
          </w:p>
        </w:tc>
        <w:tc>
          <w:tcPr>
            <w:tcW w:w="940" w:type="dxa"/>
            <w:gridSpan w:val="2"/>
            <w:shd w:val="clear" w:color="auto" w:fill="FBE4D5" w:themeFill="accent2" w:themeFillTint="33"/>
            <w:vAlign w:val="center"/>
          </w:tcPr>
          <w:p w:rsidR="005577A6" w:rsidRPr="00E62BA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BA8">
              <w:rPr>
                <w:rFonts w:ascii="Times New Roman" w:hAnsi="Times New Roman" w:cs="Times New Roman"/>
                <w:sz w:val="18"/>
                <w:szCs w:val="18"/>
              </w:rPr>
              <w:t>PSC1</w:t>
            </w:r>
          </w:p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BA8">
              <w:rPr>
                <w:rFonts w:ascii="Times New Roman" w:hAnsi="Times New Roman" w:cs="Times New Roman"/>
                <w:sz w:val="18"/>
                <w:szCs w:val="18"/>
              </w:rPr>
              <w:t>M. Bonnet</w:t>
            </w:r>
          </w:p>
        </w:tc>
        <w:tc>
          <w:tcPr>
            <w:tcW w:w="1358" w:type="dxa"/>
            <w:shd w:val="clear" w:color="auto" w:fill="DEEAF6" w:themeFill="accent1" w:themeFillTint="33"/>
            <w:vAlign w:val="center"/>
          </w:tcPr>
          <w:p w:rsidR="005577A6" w:rsidRPr="005577A6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7A6">
              <w:rPr>
                <w:rFonts w:ascii="Times New Roman" w:hAnsi="Times New Roman" w:cs="Times New Roman"/>
                <w:sz w:val="18"/>
                <w:szCs w:val="18"/>
              </w:rPr>
              <w:t xml:space="preserve">Devoirs Faits </w:t>
            </w:r>
          </w:p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7A6">
              <w:rPr>
                <w:rFonts w:ascii="Times New Roman" w:hAnsi="Times New Roman" w:cs="Times New Roman"/>
                <w:sz w:val="18"/>
                <w:szCs w:val="18"/>
              </w:rPr>
              <w:t xml:space="preserve">Mme Lecomte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577A6">
              <w:rPr>
                <w:rFonts w:ascii="Times New Roman" w:hAnsi="Times New Roman" w:cs="Times New Roman"/>
                <w:sz w:val="18"/>
                <w:szCs w:val="18"/>
              </w:rPr>
              <w:t xml:space="preserve">è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:rsidR="005577A6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PSC1</w:t>
            </w:r>
          </w:p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Honoré</w:t>
            </w:r>
          </w:p>
        </w:tc>
        <w:tc>
          <w:tcPr>
            <w:tcW w:w="2230" w:type="dxa"/>
            <w:vMerge/>
            <w:shd w:val="clear" w:color="auto" w:fill="D2FDFE"/>
            <w:vAlign w:val="center"/>
          </w:tcPr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gridSpan w:val="4"/>
            <w:shd w:val="clear" w:color="auto" w:fill="7030A0"/>
            <w:vAlign w:val="center"/>
          </w:tcPr>
          <w:p w:rsidR="005577A6" w:rsidRPr="00761CBE" w:rsidRDefault="005577A6" w:rsidP="00D875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61C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Club </w:t>
            </w:r>
            <w:proofErr w:type="gramStart"/>
            <w:r w:rsidRPr="00761C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Manga  6</w:t>
            </w:r>
            <w:proofErr w:type="gramEnd"/>
            <w:r w:rsidRPr="00761C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761C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5577A6" w:rsidRPr="00761CBE" w:rsidRDefault="005577A6" w:rsidP="00D8758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761C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Mme Texier</w:t>
            </w:r>
          </w:p>
        </w:tc>
        <w:tc>
          <w:tcPr>
            <w:tcW w:w="2888" w:type="dxa"/>
            <w:gridSpan w:val="2"/>
            <w:shd w:val="clear" w:color="auto" w:fill="0070C0"/>
            <w:vAlign w:val="center"/>
          </w:tcPr>
          <w:p w:rsidR="005577A6" w:rsidRPr="00B56D4E" w:rsidRDefault="005577A6" w:rsidP="00D875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B56D4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Prix des incorruptibles </w:t>
            </w:r>
          </w:p>
          <w:p w:rsidR="005577A6" w:rsidRPr="00B56D4E" w:rsidRDefault="005577A6" w:rsidP="00D875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B56D4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Mme </w:t>
            </w:r>
            <w:proofErr w:type="spellStart"/>
            <w:r w:rsidRPr="00B56D4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Cherfa</w:t>
            </w:r>
            <w:proofErr w:type="spellEnd"/>
            <w:r w:rsidRPr="00B56D4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/Mme Texier</w:t>
            </w:r>
          </w:p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D4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Liaison Ecole-Collège</w:t>
            </w:r>
          </w:p>
        </w:tc>
      </w:tr>
      <w:tr w:rsidR="00711373" w:rsidRPr="009C4078" w:rsidTr="00946CB2">
        <w:trPr>
          <w:trHeight w:val="306"/>
        </w:trPr>
        <w:tc>
          <w:tcPr>
            <w:tcW w:w="716" w:type="dxa"/>
            <w:vMerge w:val="restart"/>
            <w:vAlign w:val="center"/>
          </w:tcPr>
          <w:p w:rsidR="005577A6" w:rsidRPr="00C11E2E" w:rsidRDefault="005577A6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2E">
              <w:rPr>
                <w:rFonts w:ascii="Times New Roman" w:hAnsi="Times New Roman" w:cs="Times New Roman"/>
                <w:sz w:val="20"/>
                <w:szCs w:val="20"/>
              </w:rPr>
              <w:t>9h25</w:t>
            </w:r>
          </w:p>
        </w:tc>
        <w:tc>
          <w:tcPr>
            <w:tcW w:w="1097" w:type="dxa"/>
            <w:vMerge w:val="restart"/>
            <w:shd w:val="clear" w:color="auto" w:fill="CCCCFF"/>
            <w:vAlign w:val="center"/>
          </w:tcPr>
          <w:p w:rsidR="00EF77B5" w:rsidRPr="00EF77B5" w:rsidRDefault="00EF77B5" w:rsidP="00D87588">
            <w:pPr>
              <w:ind w:left="-39" w:right="-19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77B5">
              <w:rPr>
                <w:rFonts w:ascii="Times New Roman" w:hAnsi="Times New Roman" w:cs="Times New Roman"/>
                <w:sz w:val="16"/>
                <w:szCs w:val="16"/>
              </w:rPr>
              <w:t>Eloquentia</w:t>
            </w:r>
            <w:proofErr w:type="spellEnd"/>
            <w:r w:rsidR="00194B0E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 w:rsidR="00194B0E" w:rsidRPr="00194B0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ème</w:t>
            </w:r>
            <w:r w:rsidR="00194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577A6" w:rsidRPr="009C4078" w:rsidRDefault="00EF77B5" w:rsidP="00D87588">
            <w:pPr>
              <w:ind w:lef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&amp; 2 T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vMerge w:val="restart"/>
            <w:shd w:val="clear" w:color="auto" w:fill="FBE4D5" w:themeFill="accent2" w:themeFillTint="33"/>
            <w:vAlign w:val="center"/>
          </w:tcPr>
          <w:p w:rsidR="005577A6" w:rsidRPr="00E62BA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BA8">
              <w:rPr>
                <w:rFonts w:ascii="Times New Roman" w:hAnsi="Times New Roman" w:cs="Times New Roman"/>
                <w:sz w:val="18"/>
                <w:szCs w:val="18"/>
              </w:rPr>
              <w:t>PSC1</w:t>
            </w:r>
          </w:p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BA8">
              <w:rPr>
                <w:rFonts w:ascii="Times New Roman" w:hAnsi="Times New Roman" w:cs="Times New Roman"/>
                <w:sz w:val="18"/>
                <w:szCs w:val="18"/>
              </w:rPr>
              <w:t>M. Bonnet</w:t>
            </w:r>
          </w:p>
        </w:tc>
        <w:tc>
          <w:tcPr>
            <w:tcW w:w="1630" w:type="dxa"/>
            <w:gridSpan w:val="2"/>
            <w:shd w:val="clear" w:color="auto" w:fill="DEEAF6" w:themeFill="accent1" w:themeFillTint="33"/>
            <w:vAlign w:val="center"/>
          </w:tcPr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078">
              <w:rPr>
                <w:rFonts w:ascii="Times New Roman" w:hAnsi="Times New Roman" w:cs="Times New Roman"/>
                <w:sz w:val="18"/>
                <w:szCs w:val="18"/>
              </w:rPr>
              <w:t>Devoirs Faits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4078">
              <w:rPr>
                <w:rFonts w:ascii="Times New Roman" w:hAnsi="Times New Roman" w:cs="Times New Roman"/>
                <w:sz w:val="18"/>
                <w:szCs w:val="18"/>
              </w:rPr>
              <w:t>3è A</w:t>
            </w:r>
          </w:p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078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9C4078">
              <w:rPr>
                <w:rFonts w:ascii="Times New Roman" w:hAnsi="Times New Roman" w:cs="Times New Roman"/>
                <w:sz w:val="18"/>
                <w:szCs w:val="18"/>
              </w:rPr>
              <w:t>Lebourgocq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30" w:type="dxa"/>
            <w:vMerge/>
            <w:shd w:val="clear" w:color="auto" w:fill="D2FDFE"/>
            <w:vAlign w:val="center"/>
          </w:tcPr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 w:val="restart"/>
            <w:shd w:val="clear" w:color="auto" w:fill="auto"/>
            <w:vAlign w:val="center"/>
          </w:tcPr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 w:val="restart"/>
            <w:shd w:val="clear" w:color="auto" w:fill="auto"/>
            <w:vAlign w:val="center"/>
          </w:tcPr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373" w:rsidRPr="009C4078" w:rsidTr="00946CB2">
        <w:trPr>
          <w:trHeight w:val="50"/>
        </w:trPr>
        <w:tc>
          <w:tcPr>
            <w:tcW w:w="716" w:type="dxa"/>
            <w:vMerge/>
            <w:vAlign w:val="center"/>
          </w:tcPr>
          <w:p w:rsidR="005577A6" w:rsidRPr="00C11E2E" w:rsidRDefault="005577A6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shd w:val="clear" w:color="auto" w:fill="CCCCFF"/>
            <w:vAlign w:val="center"/>
          </w:tcPr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vMerge/>
            <w:shd w:val="clear" w:color="auto" w:fill="FBE4D5" w:themeFill="accent2" w:themeFillTint="33"/>
            <w:vAlign w:val="center"/>
          </w:tcPr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PSC1</w:t>
            </w:r>
            <w:r w:rsidR="00EF77B5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M. Honoré</w:t>
            </w:r>
          </w:p>
        </w:tc>
        <w:tc>
          <w:tcPr>
            <w:tcW w:w="2230" w:type="dxa"/>
            <w:vMerge/>
            <w:shd w:val="clear" w:color="auto" w:fill="D2FDFE"/>
            <w:vAlign w:val="center"/>
          </w:tcPr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/>
            <w:shd w:val="clear" w:color="auto" w:fill="auto"/>
            <w:vAlign w:val="center"/>
          </w:tcPr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/>
            <w:shd w:val="clear" w:color="auto" w:fill="auto"/>
            <w:vAlign w:val="center"/>
          </w:tcPr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5577A6" w:rsidRPr="009C4078" w:rsidRDefault="005577A6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588" w:rsidRPr="009C4078" w:rsidTr="00946CB2">
        <w:trPr>
          <w:trHeight w:val="90"/>
        </w:trPr>
        <w:tc>
          <w:tcPr>
            <w:tcW w:w="716" w:type="dxa"/>
            <w:vMerge w:val="restart"/>
            <w:vAlign w:val="center"/>
          </w:tcPr>
          <w:p w:rsidR="00796797" w:rsidRPr="00C11E2E" w:rsidRDefault="00796797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2E">
              <w:rPr>
                <w:rFonts w:ascii="Times New Roman" w:hAnsi="Times New Roman" w:cs="Times New Roman"/>
                <w:sz w:val="20"/>
                <w:szCs w:val="20"/>
              </w:rPr>
              <w:t>10h40</w:t>
            </w:r>
          </w:p>
        </w:tc>
        <w:tc>
          <w:tcPr>
            <w:tcW w:w="1097" w:type="dxa"/>
            <w:vMerge w:val="restart"/>
            <w:shd w:val="clear" w:color="auto" w:fill="CCCCFF"/>
            <w:vAlign w:val="center"/>
          </w:tcPr>
          <w:p w:rsidR="00796797" w:rsidRPr="00EF77B5" w:rsidRDefault="00796797" w:rsidP="00D87588">
            <w:pPr>
              <w:ind w:left="-39" w:right="-19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77B5">
              <w:rPr>
                <w:rFonts w:ascii="Times New Roman" w:hAnsi="Times New Roman" w:cs="Times New Roman"/>
                <w:sz w:val="16"/>
                <w:szCs w:val="16"/>
              </w:rPr>
              <w:t>Eloquentia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 w:rsidRPr="00194B0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96797" w:rsidRPr="009C4078" w:rsidRDefault="00796797" w:rsidP="00D87588">
            <w:pPr>
              <w:ind w:lef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&amp; 2 T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796797" w:rsidRPr="009C4078" w:rsidRDefault="00796797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  <w:gridSpan w:val="4"/>
            <w:shd w:val="clear" w:color="auto" w:fill="FBE4D5" w:themeFill="accent2" w:themeFillTint="33"/>
            <w:vAlign w:val="center"/>
          </w:tcPr>
          <w:p w:rsidR="00796797" w:rsidRPr="009C4078" w:rsidRDefault="00796797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PSC1</w:t>
            </w:r>
            <w:r w:rsidR="00242B64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M. Honoré</w:t>
            </w:r>
          </w:p>
        </w:tc>
        <w:tc>
          <w:tcPr>
            <w:tcW w:w="1630" w:type="dxa"/>
            <w:gridSpan w:val="2"/>
            <w:shd w:val="clear" w:color="auto" w:fill="DEEAF6" w:themeFill="accent1" w:themeFillTint="33"/>
            <w:vAlign w:val="center"/>
          </w:tcPr>
          <w:p w:rsidR="00796797" w:rsidRPr="009C4078" w:rsidRDefault="00796797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078">
              <w:rPr>
                <w:rFonts w:ascii="Times New Roman" w:hAnsi="Times New Roman" w:cs="Times New Roman"/>
                <w:sz w:val="18"/>
                <w:szCs w:val="18"/>
              </w:rPr>
              <w:t>Devoirs Faits</w:t>
            </w:r>
          </w:p>
          <w:p w:rsidR="00796797" w:rsidRPr="009C4078" w:rsidRDefault="00796797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078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9C4078">
              <w:rPr>
                <w:rFonts w:ascii="Times New Roman" w:hAnsi="Times New Roman" w:cs="Times New Roman"/>
                <w:sz w:val="18"/>
                <w:szCs w:val="18"/>
              </w:rPr>
              <w:t>Glize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9C4078">
              <w:rPr>
                <w:rFonts w:ascii="Times New Roman" w:hAnsi="Times New Roman" w:cs="Times New Roman"/>
                <w:sz w:val="18"/>
                <w:szCs w:val="18"/>
              </w:rPr>
              <w:t>4è B</w:t>
            </w:r>
          </w:p>
        </w:tc>
        <w:tc>
          <w:tcPr>
            <w:tcW w:w="2230" w:type="dxa"/>
            <w:vMerge/>
            <w:shd w:val="clear" w:color="auto" w:fill="D2FDFE"/>
            <w:vAlign w:val="center"/>
          </w:tcPr>
          <w:p w:rsidR="00796797" w:rsidRPr="009C4078" w:rsidRDefault="00796797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 w:val="restart"/>
            <w:shd w:val="clear" w:color="auto" w:fill="FFFFFF" w:themeFill="background1"/>
            <w:vAlign w:val="center"/>
          </w:tcPr>
          <w:p w:rsidR="00796797" w:rsidRPr="00EF77B5" w:rsidRDefault="00796797" w:rsidP="00D87588">
            <w:pPr>
              <w:pStyle w:val="Paragraphedeliste"/>
              <w:ind w:left="-116" w:right="-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 w:val="restart"/>
            <w:shd w:val="clear" w:color="auto" w:fill="FF6699"/>
            <w:vAlign w:val="center"/>
          </w:tcPr>
          <w:p w:rsidR="00796797" w:rsidRDefault="00796797" w:rsidP="00D87588">
            <w:pPr>
              <w:pStyle w:val="Paragraphedeliste"/>
              <w:ind w:left="-116" w:right="-19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72C2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MIDELCA</w:t>
            </w:r>
          </w:p>
          <w:p w:rsidR="00A71797" w:rsidRDefault="00796797" w:rsidP="00D87588">
            <w:pPr>
              <w:pStyle w:val="Paragraphedeliste"/>
              <w:ind w:left="-116" w:right="-19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Bessonies</w:t>
            </w:r>
            <w:proofErr w:type="spellEnd"/>
          </w:p>
          <w:p w:rsidR="00796797" w:rsidRPr="00872C28" w:rsidRDefault="00796797" w:rsidP="00D87588">
            <w:pPr>
              <w:pStyle w:val="Paragraphedeliste"/>
              <w:ind w:left="-116" w:right="-19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Mme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Bouguettaf</w:t>
            </w:r>
            <w:proofErr w:type="spellEnd"/>
          </w:p>
          <w:p w:rsidR="00796797" w:rsidRPr="00EF77B5" w:rsidRDefault="00796797" w:rsidP="00D87588">
            <w:pPr>
              <w:pStyle w:val="Paragraphedeliste"/>
              <w:ind w:left="-116" w:right="-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C2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4</w:t>
            </w:r>
            <w:r w:rsidRPr="00872C2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vertAlign w:val="superscript"/>
              </w:rPr>
              <w:t>ème</w:t>
            </w:r>
            <w:r w:rsidRPr="00872C2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A</w:t>
            </w:r>
          </w:p>
        </w:tc>
        <w:tc>
          <w:tcPr>
            <w:tcW w:w="2888" w:type="dxa"/>
            <w:gridSpan w:val="2"/>
            <w:vMerge w:val="restart"/>
            <w:shd w:val="clear" w:color="auto" w:fill="CC3399"/>
            <w:vAlign w:val="center"/>
          </w:tcPr>
          <w:p w:rsidR="00796797" w:rsidRPr="009C4078" w:rsidRDefault="00796797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79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Concours NAH</w:t>
            </w:r>
            <w:r w:rsidR="00242B6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 : </w:t>
            </w:r>
            <w:r w:rsidRPr="0079679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La Fiche + le Magazine REP HUGO et VOLTAIRE</w:t>
            </w:r>
            <w:r w:rsidR="00242B6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Mme </w:t>
            </w:r>
            <w:proofErr w:type="spellStart"/>
            <w:r w:rsidR="00242B6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Ilponse</w:t>
            </w:r>
            <w:proofErr w:type="spellEnd"/>
            <w:r w:rsidR="00242B6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, Mme Texier</w:t>
            </w:r>
          </w:p>
        </w:tc>
      </w:tr>
      <w:tr w:rsidR="00D87588" w:rsidRPr="009C4078" w:rsidTr="00946CB2">
        <w:trPr>
          <w:trHeight w:val="77"/>
        </w:trPr>
        <w:tc>
          <w:tcPr>
            <w:tcW w:w="716" w:type="dxa"/>
            <w:vMerge/>
            <w:vAlign w:val="center"/>
          </w:tcPr>
          <w:p w:rsidR="00796797" w:rsidRPr="009C4078" w:rsidRDefault="00796797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shd w:val="clear" w:color="auto" w:fill="CCCCFF"/>
            <w:vAlign w:val="center"/>
          </w:tcPr>
          <w:p w:rsidR="00796797" w:rsidRPr="009C4078" w:rsidRDefault="00796797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796797" w:rsidRPr="009C4078" w:rsidRDefault="00796797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  <w:gridSpan w:val="4"/>
            <w:shd w:val="clear" w:color="auto" w:fill="002060"/>
            <w:vAlign w:val="center"/>
          </w:tcPr>
          <w:p w:rsidR="00796797" w:rsidRDefault="00796797" w:rsidP="00D87588">
            <w:pPr>
              <w:pStyle w:val="Paragraphedeliste"/>
              <w:ind w:left="-116" w:right="-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77F">
              <w:rPr>
                <w:rFonts w:ascii="Times New Roman" w:hAnsi="Times New Roman" w:cs="Times New Roman"/>
                <w:b/>
                <w:sz w:val="16"/>
                <w:szCs w:val="16"/>
              </w:rPr>
              <w:t>Construction</w:t>
            </w:r>
            <w:r w:rsidR="00242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6677F">
              <w:rPr>
                <w:rFonts w:ascii="Times New Roman" w:hAnsi="Times New Roman" w:cs="Times New Roman"/>
                <w:b/>
                <w:sz w:val="16"/>
                <w:szCs w:val="16"/>
              </w:rPr>
              <w:t>d’un planétaire humain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</w:t>
            </w:r>
            <w:r w:rsidRPr="00E24BB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</w:t>
            </w:r>
            <w:r w:rsidR="006B39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- G1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:rsidR="00796797" w:rsidRPr="009C4078" w:rsidRDefault="00796797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PSC1M. Honoré</w:t>
            </w:r>
          </w:p>
        </w:tc>
        <w:tc>
          <w:tcPr>
            <w:tcW w:w="2230" w:type="dxa"/>
            <w:vMerge/>
            <w:shd w:val="clear" w:color="auto" w:fill="D2FDFE"/>
            <w:vAlign w:val="center"/>
          </w:tcPr>
          <w:p w:rsidR="00796797" w:rsidRPr="009C4078" w:rsidRDefault="00796797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 w:themeFill="background1"/>
            <w:vAlign w:val="center"/>
          </w:tcPr>
          <w:p w:rsidR="00796797" w:rsidRPr="009C4078" w:rsidRDefault="00796797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/>
            <w:shd w:val="clear" w:color="auto" w:fill="FF6699"/>
            <w:vAlign w:val="center"/>
          </w:tcPr>
          <w:p w:rsidR="00796797" w:rsidRPr="009C4078" w:rsidRDefault="00796797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vMerge/>
            <w:shd w:val="clear" w:color="auto" w:fill="CC3399"/>
            <w:vAlign w:val="center"/>
          </w:tcPr>
          <w:p w:rsidR="00796797" w:rsidRPr="009C4078" w:rsidRDefault="00796797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588" w:rsidRPr="009C4078" w:rsidTr="00946CB2">
        <w:trPr>
          <w:trHeight w:val="196"/>
        </w:trPr>
        <w:tc>
          <w:tcPr>
            <w:tcW w:w="716" w:type="dxa"/>
            <w:vMerge w:val="restart"/>
            <w:vAlign w:val="center"/>
          </w:tcPr>
          <w:p w:rsidR="003E586C" w:rsidRPr="00C11E2E" w:rsidRDefault="003E586C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2E">
              <w:rPr>
                <w:rFonts w:ascii="Times New Roman" w:hAnsi="Times New Roman" w:cs="Times New Roman"/>
                <w:sz w:val="20"/>
                <w:szCs w:val="20"/>
              </w:rPr>
              <w:t>11h35</w:t>
            </w:r>
          </w:p>
        </w:tc>
        <w:tc>
          <w:tcPr>
            <w:tcW w:w="2307" w:type="dxa"/>
            <w:gridSpan w:val="2"/>
            <w:shd w:val="clear" w:color="auto" w:fill="FBFAD9"/>
            <w:vAlign w:val="center"/>
          </w:tcPr>
          <w:p w:rsidR="003E586C" w:rsidRPr="009C4078" w:rsidRDefault="003E586C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078">
              <w:rPr>
                <w:rFonts w:ascii="Times New Roman" w:hAnsi="Times New Roman" w:cs="Times New Roman"/>
                <w:sz w:val="18"/>
                <w:szCs w:val="18"/>
              </w:rPr>
              <w:t>Atelier couture</w:t>
            </w:r>
          </w:p>
          <w:p w:rsidR="003E586C" w:rsidRPr="009C4078" w:rsidRDefault="003E586C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078">
              <w:rPr>
                <w:rFonts w:ascii="Times New Roman" w:hAnsi="Times New Roman" w:cs="Times New Roman"/>
                <w:sz w:val="18"/>
                <w:szCs w:val="18"/>
              </w:rPr>
              <w:t xml:space="preserve">Mme </w:t>
            </w:r>
            <w:proofErr w:type="spellStart"/>
            <w:r w:rsidRPr="009C4078">
              <w:rPr>
                <w:rFonts w:ascii="Times New Roman" w:hAnsi="Times New Roman" w:cs="Times New Roman"/>
                <w:sz w:val="18"/>
                <w:szCs w:val="18"/>
              </w:rPr>
              <w:t>Bessonie</w:t>
            </w:r>
            <w:proofErr w:type="spellEnd"/>
            <w:r w:rsidRPr="009C4078">
              <w:rPr>
                <w:rFonts w:ascii="Times New Roman" w:hAnsi="Times New Roman" w:cs="Times New Roman"/>
                <w:sz w:val="18"/>
                <w:szCs w:val="18"/>
              </w:rPr>
              <w:t xml:space="preserve">/Mme </w:t>
            </w:r>
            <w:proofErr w:type="spellStart"/>
            <w:r w:rsidRPr="009C4078">
              <w:rPr>
                <w:rFonts w:ascii="Times New Roman" w:hAnsi="Times New Roman" w:cs="Times New Roman"/>
                <w:sz w:val="18"/>
                <w:szCs w:val="18"/>
              </w:rPr>
              <w:t>Valente</w:t>
            </w:r>
            <w:proofErr w:type="spellEnd"/>
          </w:p>
        </w:tc>
        <w:tc>
          <w:tcPr>
            <w:tcW w:w="3468" w:type="dxa"/>
            <w:gridSpan w:val="4"/>
            <w:shd w:val="clear" w:color="auto" w:fill="FBE4D5" w:themeFill="accent2" w:themeFillTint="33"/>
            <w:vAlign w:val="center"/>
          </w:tcPr>
          <w:p w:rsidR="003E586C" w:rsidRPr="009C4078" w:rsidRDefault="003E586C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PSC1</w:t>
            </w:r>
            <w:r w:rsidR="001729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M. Honoré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3E586C" w:rsidRDefault="003E586C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PSC1</w:t>
            </w:r>
          </w:p>
          <w:p w:rsidR="003E586C" w:rsidRPr="009C4078" w:rsidRDefault="003E586C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Honoré</w:t>
            </w:r>
          </w:p>
        </w:tc>
        <w:tc>
          <w:tcPr>
            <w:tcW w:w="2230" w:type="dxa"/>
            <w:vMerge/>
            <w:shd w:val="clear" w:color="auto" w:fill="D2FDFE"/>
            <w:vAlign w:val="center"/>
          </w:tcPr>
          <w:p w:rsidR="003E586C" w:rsidRPr="009C4078" w:rsidRDefault="003E586C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 w:val="restart"/>
            <w:shd w:val="clear" w:color="auto" w:fill="auto"/>
            <w:vAlign w:val="center"/>
          </w:tcPr>
          <w:p w:rsidR="003E586C" w:rsidRPr="009C4078" w:rsidRDefault="003E586C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 w:val="restart"/>
            <w:shd w:val="clear" w:color="auto" w:fill="auto"/>
            <w:vAlign w:val="center"/>
          </w:tcPr>
          <w:p w:rsidR="003E586C" w:rsidRPr="009C4078" w:rsidRDefault="003E586C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shd w:val="clear" w:color="auto" w:fill="FFFFFF" w:themeFill="background1"/>
            <w:vAlign w:val="center"/>
          </w:tcPr>
          <w:p w:rsidR="003E586C" w:rsidRPr="009C4078" w:rsidRDefault="003E586C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 w:val="restart"/>
            <w:shd w:val="clear" w:color="auto" w:fill="FFFFFF" w:themeFill="background1"/>
            <w:vAlign w:val="center"/>
          </w:tcPr>
          <w:p w:rsidR="003E586C" w:rsidRPr="009C4078" w:rsidRDefault="003E586C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373" w:rsidRPr="009C4078" w:rsidTr="00946CB2">
        <w:trPr>
          <w:trHeight w:val="207"/>
        </w:trPr>
        <w:tc>
          <w:tcPr>
            <w:tcW w:w="716" w:type="dxa"/>
            <w:vMerge/>
            <w:vAlign w:val="center"/>
          </w:tcPr>
          <w:p w:rsidR="00EF77B5" w:rsidRPr="00C11E2E" w:rsidRDefault="00EF77B5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CCCCFF"/>
            <w:vAlign w:val="center"/>
          </w:tcPr>
          <w:p w:rsidR="00EF77B5" w:rsidRPr="009C4078" w:rsidRDefault="00EF77B5" w:rsidP="00D87588">
            <w:pPr>
              <w:ind w:lef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77B5">
              <w:rPr>
                <w:rFonts w:ascii="Times New Roman" w:hAnsi="Times New Roman" w:cs="Times New Roman"/>
                <w:sz w:val="18"/>
                <w:szCs w:val="18"/>
              </w:rPr>
              <w:t>Eloquentia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&amp; 2 T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EF77B5" w:rsidRPr="009C4078" w:rsidRDefault="00EF77B5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  <w:gridSpan w:val="4"/>
            <w:vMerge w:val="restart"/>
            <w:shd w:val="clear" w:color="auto" w:fill="002060"/>
            <w:vAlign w:val="center"/>
          </w:tcPr>
          <w:p w:rsidR="00EF77B5" w:rsidRDefault="00E24BB9" w:rsidP="00D87588">
            <w:pPr>
              <w:pStyle w:val="Paragraphedeliste"/>
              <w:ind w:left="-116" w:right="-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77F">
              <w:rPr>
                <w:rFonts w:ascii="Times New Roman" w:hAnsi="Times New Roman" w:cs="Times New Roman"/>
                <w:b/>
                <w:sz w:val="16"/>
                <w:szCs w:val="16"/>
              </w:rPr>
              <w:t>Construction</w:t>
            </w:r>
            <w:r w:rsidR="00242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6677F">
              <w:rPr>
                <w:rFonts w:ascii="Times New Roman" w:hAnsi="Times New Roman" w:cs="Times New Roman"/>
                <w:b/>
                <w:sz w:val="16"/>
                <w:szCs w:val="16"/>
              </w:rPr>
              <w:t>d’un planétaire humain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</w:t>
            </w:r>
            <w:r w:rsidRPr="00E24BB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</w:t>
            </w:r>
            <w:r w:rsidR="006B39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G2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:rsidR="00EF77B5" w:rsidRDefault="00EF77B5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vMerge/>
            <w:shd w:val="clear" w:color="auto" w:fill="D2FDFE"/>
            <w:vAlign w:val="center"/>
          </w:tcPr>
          <w:p w:rsidR="00EF77B5" w:rsidRPr="009C4078" w:rsidRDefault="00EF77B5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/>
            <w:shd w:val="clear" w:color="auto" w:fill="auto"/>
            <w:vAlign w:val="center"/>
          </w:tcPr>
          <w:p w:rsidR="00EF77B5" w:rsidRPr="009C4078" w:rsidRDefault="00EF77B5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/>
            <w:shd w:val="clear" w:color="auto" w:fill="auto"/>
            <w:vAlign w:val="center"/>
          </w:tcPr>
          <w:p w:rsidR="00EF77B5" w:rsidRPr="009C4078" w:rsidRDefault="00EF77B5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FFFFFF" w:themeFill="background1"/>
            <w:vAlign w:val="center"/>
          </w:tcPr>
          <w:p w:rsidR="00EF77B5" w:rsidRPr="009C4078" w:rsidRDefault="00EF77B5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  <w:vAlign w:val="center"/>
          </w:tcPr>
          <w:p w:rsidR="00EF77B5" w:rsidRPr="009C4078" w:rsidRDefault="00EF77B5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588" w:rsidRPr="009C4078" w:rsidTr="00946CB2">
        <w:trPr>
          <w:trHeight w:val="406"/>
        </w:trPr>
        <w:tc>
          <w:tcPr>
            <w:tcW w:w="716" w:type="dxa"/>
            <w:vMerge/>
            <w:vAlign w:val="center"/>
          </w:tcPr>
          <w:p w:rsidR="00EF77B5" w:rsidRPr="00C11E2E" w:rsidRDefault="00EF77B5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shd w:val="clear" w:color="auto" w:fill="FF00FF"/>
            <w:vAlign w:val="center"/>
          </w:tcPr>
          <w:p w:rsidR="00EF77B5" w:rsidRPr="00F34182" w:rsidRDefault="00EF77B5" w:rsidP="00D875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F3418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Chorale  -</w:t>
            </w:r>
            <w:proofErr w:type="gramEnd"/>
            <w:r w:rsidR="00511D2C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Projet VOCA</w:t>
            </w:r>
          </w:p>
          <w:p w:rsidR="00EF77B5" w:rsidRPr="00F34182" w:rsidRDefault="00EF77B5" w:rsidP="00D87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Mme </w:t>
            </w:r>
            <w:proofErr w:type="spellStart"/>
            <w:r w:rsidRPr="00F3418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Englebert</w:t>
            </w:r>
            <w:proofErr w:type="spellEnd"/>
          </w:p>
        </w:tc>
        <w:tc>
          <w:tcPr>
            <w:tcW w:w="3468" w:type="dxa"/>
            <w:gridSpan w:val="4"/>
            <w:vMerge/>
            <w:shd w:val="clear" w:color="auto" w:fill="002060"/>
            <w:vAlign w:val="center"/>
          </w:tcPr>
          <w:p w:rsidR="00EF77B5" w:rsidRPr="00F34182" w:rsidRDefault="00EF77B5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:rsidR="00EF77B5" w:rsidRPr="00F34182" w:rsidRDefault="00EF77B5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vMerge/>
            <w:shd w:val="clear" w:color="auto" w:fill="D2FDFE"/>
            <w:vAlign w:val="center"/>
          </w:tcPr>
          <w:p w:rsidR="00EF77B5" w:rsidRPr="00F34182" w:rsidRDefault="00EF77B5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2" w:type="dxa"/>
            <w:gridSpan w:val="4"/>
            <w:shd w:val="clear" w:color="auto" w:fill="FF00FF"/>
            <w:vAlign w:val="center"/>
          </w:tcPr>
          <w:p w:rsidR="00EF77B5" w:rsidRPr="00F34182" w:rsidRDefault="00EF77B5" w:rsidP="00D875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Chorale – </w:t>
            </w:r>
            <w:r w:rsidR="00511D2C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Projet VOCA</w:t>
            </w:r>
          </w:p>
          <w:p w:rsidR="00EF77B5" w:rsidRPr="00F34182" w:rsidRDefault="00EF77B5" w:rsidP="00D87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Mme </w:t>
            </w:r>
            <w:proofErr w:type="spellStart"/>
            <w:r w:rsidRPr="00F3418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Englebert</w:t>
            </w:r>
            <w:proofErr w:type="spellEnd"/>
          </w:p>
        </w:tc>
        <w:tc>
          <w:tcPr>
            <w:tcW w:w="1212" w:type="dxa"/>
            <w:vMerge/>
            <w:shd w:val="clear" w:color="auto" w:fill="FFFFFF" w:themeFill="background1"/>
            <w:vAlign w:val="center"/>
          </w:tcPr>
          <w:p w:rsidR="00EF77B5" w:rsidRPr="00F34182" w:rsidRDefault="00EF77B5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  <w:vAlign w:val="center"/>
          </w:tcPr>
          <w:p w:rsidR="00EF77B5" w:rsidRPr="00F34182" w:rsidRDefault="00EF77B5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586C" w:rsidRPr="000C6665" w:rsidTr="00A71797">
        <w:trPr>
          <w:trHeight w:val="53"/>
        </w:trPr>
        <w:tc>
          <w:tcPr>
            <w:tcW w:w="716" w:type="dxa"/>
            <w:vAlign w:val="center"/>
          </w:tcPr>
          <w:p w:rsidR="003E586C" w:rsidRPr="000C6665" w:rsidRDefault="003E586C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665">
              <w:rPr>
                <w:rFonts w:ascii="Times New Roman" w:hAnsi="Times New Roman" w:cs="Times New Roman"/>
                <w:sz w:val="16"/>
                <w:szCs w:val="16"/>
              </w:rPr>
              <w:t>12h30</w:t>
            </w:r>
          </w:p>
        </w:tc>
        <w:tc>
          <w:tcPr>
            <w:tcW w:w="15155" w:type="dxa"/>
            <w:gridSpan w:val="15"/>
            <w:shd w:val="clear" w:color="auto" w:fill="FFFF00"/>
            <w:vAlign w:val="center"/>
          </w:tcPr>
          <w:p w:rsidR="003E586C" w:rsidRPr="00F34182" w:rsidRDefault="003E586C" w:rsidP="00D87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1373" w:rsidRPr="009C4078" w:rsidTr="00946CB2">
        <w:trPr>
          <w:trHeight w:val="387"/>
        </w:trPr>
        <w:tc>
          <w:tcPr>
            <w:tcW w:w="716" w:type="dxa"/>
            <w:vMerge w:val="restart"/>
            <w:vAlign w:val="center"/>
          </w:tcPr>
          <w:p w:rsidR="003E586C" w:rsidRPr="00C11E2E" w:rsidRDefault="003E586C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2E">
              <w:rPr>
                <w:rFonts w:ascii="Times New Roman" w:hAnsi="Times New Roman" w:cs="Times New Roman"/>
                <w:sz w:val="20"/>
                <w:szCs w:val="20"/>
              </w:rPr>
              <w:t>13h05</w:t>
            </w:r>
          </w:p>
        </w:tc>
        <w:tc>
          <w:tcPr>
            <w:tcW w:w="2307" w:type="dxa"/>
            <w:gridSpan w:val="2"/>
            <w:shd w:val="clear" w:color="auto" w:fill="FF3333"/>
            <w:vAlign w:val="center"/>
          </w:tcPr>
          <w:p w:rsidR="003E586C" w:rsidRPr="00F34182" w:rsidRDefault="003E586C" w:rsidP="00D87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UNSS - Tennis de table</w:t>
            </w:r>
          </w:p>
        </w:tc>
        <w:tc>
          <w:tcPr>
            <w:tcW w:w="5098" w:type="dxa"/>
            <w:gridSpan w:val="6"/>
            <w:shd w:val="clear" w:color="auto" w:fill="FBC5F8"/>
            <w:vAlign w:val="center"/>
          </w:tcPr>
          <w:p w:rsidR="003E586C" w:rsidRPr="00F34182" w:rsidRDefault="003E586C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Club « La Galerie »</w:t>
            </w:r>
          </w:p>
          <w:p w:rsidR="003E586C" w:rsidRPr="00F34182" w:rsidRDefault="003E586C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Mme De </w:t>
            </w:r>
            <w:proofErr w:type="spellStart"/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Labacca</w:t>
            </w:r>
            <w:proofErr w:type="spellEnd"/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 - 4</w:t>
            </w:r>
            <w:r w:rsidRPr="00F341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ème</w:t>
            </w: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0" w:type="dxa"/>
            <w:vMerge w:val="restart"/>
            <w:shd w:val="clear" w:color="auto" w:fill="FFFFFF" w:themeFill="background1"/>
            <w:vAlign w:val="center"/>
          </w:tcPr>
          <w:p w:rsidR="003E586C" w:rsidRPr="00F34182" w:rsidRDefault="00A7061D" w:rsidP="00D87588">
            <w:pPr>
              <w:rPr>
                <w:rFonts w:ascii="Times New Roman" w:hAnsi="Times New Roman" w:cs="Times New Roman"/>
                <w:b/>
                <w:outline/>
                <w:color w:val="4472C4" w:themeColor="accent5"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34182"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A03A3A" wp14:editId="06E6C214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527050</wp:posOffset>
                      </wp:positionV>
                      <wp:extent cx="2414905" cy="802640"/>
                      <wp:effectExtent l="177483" t="0" r="220027" b="10478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4699978">
                                <a:off x="0" y="0"/>
                                <a:ext cx="2414905" cy="802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E586C" w:rsidRPr="00A7061D" w:rsidRDefault="003E586C" w:rsidP="003E58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FF0000"/>
                                      <w:sz w:val="96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7061D">
                                    <w:rPr>
                                      <w:b/>
                                      <w:outline/>
                                      <w:color w:val="FF0000"/>
                                      <w:sz w:val="96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UNSS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03A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44.7pt;margin-top:41.5pt;width:190.15pt;height:63.2pt;rotation:513362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" filled="f" stroked="f">
                      <v:textbox>
                        <w:txbxContent>
                          <w:p w:rsidR="003E586C" w:rsidRPr="00A7061D" w:rsidRDefault="003E586C" w:rsidP="003E58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61D">
                              <w:rPr>
                                <w:b/>
                                <w:outline/>
                                <w:color w:val="FF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2" w:type="dxa"/>
            <w:gridSpan w:val="4"/>
            <w:shd w:val="clear" w:color="auto" w:fill="A6FE94"/>
            <w:vAlign w:val="center"/>
          </w:tcPr>
          <w:p w:rsidR="003E586C" w:rsidRPr="00F34182" w:rsidRDefault="003E586C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Atelier Jeux de société</w:t>
            </w:r>
          </w:p>
          <w:p w:rsidR="003E586C" w:rsidRPr="00F34182" w:rsidRDefault="003E586C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Mme Rousseau/Mme </w:t>
            </w:r>
            <w:proofErr w:type="spellStart"/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Valente</w:t>
            </w:r>
            <w:proofErr w:type="spellEnd"/>
          </w:p>
        </w:tc>
        <w:tc>
          <w:tcPr>
            <w:tcW w:w="2888" w:type="dxa"/>
            <w:gridSpan w:val="2"/>
            <w:shd w:val="clear" w:color="auto" w:fill="FBFAD9"/>
            <w:vAlign w:val="center"/>
          </w:tcPr>
          <w:p w:rsidR="003E586C" w:rsidRPr="00F34182" w:rsidRDefault="003E586C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Atelier couture</w:t>
            </w:r>
          </w:p>
          <w:p w:rsidR="003E586C" w:rsidRPr="00F34182" w:rsidRDefault="003E586C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Mme </w:t>
            </w:r>
            <w:proofErr w:type="spellStart"/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Bessonies</w:t>
            </w:r>
            <w:proofErr w:type="spellEnd"/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/Mme </w:t>
            </w:r>
            <w:proofErr w:type="spellStart"/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Valente</w:t>
            </w:r>
            <w:proofErr w:type="spellEnd"/>
          </w:p>
        </w:tc>
      </w:tr>
      <w:tr w:rsidR="00711373" w:rsidRPr="009C4078" w:rsidTr="00946CB2">
        <w:trPr>
          <w:trHeight w:val="235"/>
        </w:trPr>
        <w:tc>
          <w:tcPr>
            <w:tcW w:w="716" w:type="dxa"/>
            <w:vMerge/>
            <w:vAlign w:val="center"/>
          </w:tcPr>
          <w:p w:rsidR="00335375" w:rsidRPr="00C11E2E" w:rsidRDefault="00335375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shd w:val="clear" w:color="auto" w:fill="7F52E2"/>
            <w:vAlign w:val="center"/>
          </w:tcPr>
          <w:p w:rsidR="00335375" w:rsidRPr="00335375" w:rsidRDefault="00335375" w:rsidP="00D87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375">
              <w:rPr>
                <w:rFonts w:ascii="Times New Roman" w:hAnsi="Times New Roman" w:cs="Times New Roman"/>
                <w:b/>
                <w:sz w:val="16"/>
                <w:szCs w:val="16"/>
              </w:rPr>
              <w:t>CDI</w:t>
            </w:r>
          </w:p>
        </w:tc>
        <w:tc>
          <w:tcPr>
            <w:tcW w:w="5098" w:type="dxa"/>
            <w:gridSpan w:val="6"/>
            <w:vMerge w:val="restart"/>
            <w:shd w:val="clear" w:color="auto" w:fill="538135" w:themeFill="accent6" w:themeFillShade="BF"/>
            <w:vAlign w:val="center"/>
          </w:tcPr>
          <w:p w:rsidR="00335375" w:rsidRPr="00F34182" w:rsidRDefault="00335375" w:rsidP="00D875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Club radio (</w:t>
            </w:r>
            <w:proofErr w:type="spellStart"/>
            <w:r w:rsidRPr="00F3418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abine</w:t>
            </w:r>
            <w:proofErr w:type="spellEnd"/>
            <w:r w:rsidRPr="00F3418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et CDI) 6</w:t>
            </w:r>
            <w:r w:rsidRPr="00F3418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vertAlign w:val="superscript"/>
              </w:rPr>
              <w:t>ème</w:t>
            </w:r>
            <w:r w:rsidRPr="00F3418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et 5</w:t>
            </w:r>
            <w:r w:rsidRPr="00F3418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vertAlign w:val="superscript"/>
              </w:rPr>
              <w:t>ème</w:t>
            </w:r>
            <w:r w:rsidRPr="00F3418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:rsidR="00335375" w:rsidRPr="00F34182" w:rsidRDefault="00335375" w:rsidP="00D875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Mme Texier</w:t>
            </w:r>
          </w:p>
        </w:tc>
        <w:tc>
          <w:tcPr>
            <w:tcW w:w="2230" w:type="dxa"/>
            <w:vMerge/>
            <w:shd w:val="clear" w:color="auto" w:fill="FFFFFF" w:themeFill="background1"/>
            <w:vAlign w:val="center"/>
          </w:tcPr>
          <w:p w:rsidR="00335375" w:rsidRPr="00F34182" w:rsidRDefault="00335375" w:rsidP="00D87588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2632" w:type="dxa"/>
            <w:gridSpan w:val="4"/>
            <w:vMerge w:val="restart"/>
            <w:shd w:val="clear" w:color="auto" w:fill="FF3333"/>
            <w:vAlign w:val="center"/>
          </w:tcPr>
          <w:p w:rsidR="00335375" w:rsidRPr="00F34182" w:rsidRDefault="00335375" w:rsidP="00D87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UNSS - Tennis de table</w:t>
            </w:r>
          </w:p>
        </w:tc>
        <w:tc>
          <w:tcPr>
            <w:tcW w:w="2888" w:type="dxa"/>
            <w:gridSpan w:val="2"/>
            <w:vMerge w:val="restart"/>
            <w:shd w:val="clear" w:color="auto" w:fill="B3FBFB"/>
            <w:vAlign w:val="center"/>
          </w:tcPr>
          <w:p w:rsidR="00335375" w:rsidRPr="00F34182" w:rsidRDefault="00335375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Club Jeux d’échec</w:t>
            </w:r>
          </w:p>
          <w:p w:rsidR="00335375" w:rsidRPr="00F34182" w:rsidRDefault="00335375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Mme </w:t>
            </w:r>
            <w:proofErr w:type="spellStart"/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Bouguettaf</w:t>
            </w:r>
            <w:proofErr w:type="spellEnd"/>
          </w:p>
        </w:tc>
      </w:tr>
      <w:tr w:rsidR="00711373" w:rsidRPr="009C4078" w:rsidTr="00946CB2">
        <w:trPr>
          <w:trHeight w:val="230"/>
        </w:trPr>
        <w:tc>
          <w:tcPr>
            <w:tcW w:w="716" w:type="dxa"/>
            <w:vMerge/>
            <w:vAlign w:val="center"/>
          </w:tcPr>
          <w:p w:rsidR="00335375" w:rsidRPr="00C11E2E" w:rsidRDefault="00335375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vMerge w:val="restart"/>
            <w:shd w:val="clear" w:color="auto" w:fill="C45911" w:themeFill="accent2" w:themeFillShade="BF"/>
            <w:vAlign w:val="center"/>
          </w:tcPr>
          <w:p w:rsidR="00335375" w:rsidRPr="00D4420A" w:rsidRDefault="00335375" w:rsidP="00D875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4420A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Atelier maths</w:t>
            </w:r>
            <w:r w:rsidR="00D4420A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G1</w:t>
            </w:r>
          </w:p>
          <w:p w:rsidR="00335375" w:rsidRPr="00335375" w:rsidRDefault="00335375" w:rsidP="00D87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20A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Mme </w:t>
            </w:r>
            <w:proofErr w:type="spellStart"/>
            <w:r w:rsidRPr="00D4420A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Naffaki</w:t>
            </w:r>
            <w:proofErr w:type="spellEnd"/>
            <w:r w:rsidRPr="00D4420A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3è O</w:t>
            </w:r>
          </w:p>
        </w:tc>
        <w:tc>
          <w:tcPr>
            <w:tcW w:w="5098" w:type="dxa"/>
            <w:gridSpan w:val="6"/>
            <w:vMerge/>
            <w:shd w:val="clear" w:color="auto" w:fill="538135" w:themeFill="accent6" w:themeFillShade="BF"/>
            <w:vAlign w:val="center"/>
          </w:tcPr>
          <w:p w:rsidR="00335375" w:rsidRPr="00F34182" w:rsidRDefault="00335375" w:rsidP="00D875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0" w:type="dxa"/>
            <w:vMerge/>
            <w:shd w:val="clear" w:color="auto" w:fill="FFFFFF" w:themeFill="background1"/>
            <w:vAlign w:val="center"/>
          </w:tcPr>
          <w:p w:rsidR="00335375" w:rsidRPr="00F34182" w:rsidRDefault="00335375" w:rsidP="00D87588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2632" w:type="dxa"/>
            <w:gridSpan w:val="4"/>
            <w:vMerge/>
            <w:shd w:val="clear" w:color="auto" w:fill="FF3333"/>
            <w:vAlign w:val="center"/>
          </w:tcPr>
          <w:p w:rsidR="00335375" w:rsidRPr="00F34182" w:rsidRDefault="00335375" w:rsidP="00D875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vMerge/>
            <w:shd w:val="clear" w:color="auto" w:fill="B3FBFB"/>
            <w:vAlign w:val="center"/>
          </w:tcPr>
          <w:p w:rsidR="00335375" w:rsidRPr="00F34182" w:rsidRDefault="00335375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373" w:rsidRPr="009C4078" w:rsidTr="00946CB2">
        <w:trPr>
          <w:trHeight w:val="77"/>
        </w:trPr>
        <w:tc>
          <w:tcPr>
            <w:tcW w:w="716" w:type="dxa"/>
            <w:vMerge/>
            <w:vAlign w:val="center"/>
          </w:tcPr>
          <w:p w:rsidR="003E586C" w:rsidRPr="00C11E2E" w:rsidRDefault="003E586C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vMerge/>
            <w:shd w:val="clear" w:color="auto" w:fill="C45911" w:themeFill="accent2" w:themeFillShade="BF"/>
            <w:vAlign w:val="center"/>
          </w:tcPr>
          <w:p w:rsidR="003E586C" w:rsidRPr="00F34182" w:rsidRDefault="003E586C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8" w:type="dxa"/>
            <w:gridSpan w:val="6"/>
            <w:shd w:val="clear" w:color="auto" w:fill="7F52E2"/>
            <w:vAlign w:val="center"/>
          </w:tcPr>
          <w:p w:rsidR="003E586C" w:rsidRPr="00F34182" w:rsidRDefault="003E586C" w:rsidP="00D875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CDI</w:t>
            </w:r>
          </w:p>
        </w:tc>
        <w:tc>
          <w:tcPr>
            <w:tcW w:w="2230" w:type="dxa"/>
            <w:vMerge/>
            <w:shd w:val="clear" w:color="auto" w:fill="FFFFFF" w:themeFill="background1"/>
            <w:vAlign w:val="center"/>
          </w:tcPr>
          <w:p w:rsidR="003E586C" w:rsidRPr="00F34182" w:rsidRDefault="003E586C" w:rsidP="00D87588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2632" w:type="dxa"/>
            <w:gridSpan w:val="4"/>
            <w:shd w:val="clear" w:color="auto" w:fill="7F52E2"/>
            <w:vAlign w:val="center"/>
          </w:tcPr>
          <w:p w:rsidR="003E586C" w:rsidRPr="00F34182" w:rsidRDefault="003E586C" w:rsidP="00D875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CDI</w:t>
            </w:r>
          </w:p>
        </w:tc>
        <w:tc>
          <w:tcPr>
            <w:tcW w:w="2888" w:type="dxa"/>
            <w:gridSpan w:val="2"/>
            <w:shd w:val="clear" w:color="auto" w:fill="7F52E2"/>
            <w:vAlign w:val="center"/>
          </w:tcPr>
          <w:p w:rsidR="003E586C" w:rsidRPr="00F34182" w:rsidRDefault="003E586C" w:rsidP="00D87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CDI</w:t>
            </w:r>
          </w:p>
        </w:tc>
      </w:tr>
      <w:tr w:rsidR="00D87588" w:rsidRPr="009C4078" w:rsidTr="00946CB2">
        <w:trPr>
          <w:trHeight w:val="275"/>
        </w:trPr>
        <w:tc>
          <w:tcPr>
            <w:tcW w:w="716" w:type="dxa"/>
            <w:vMerge w:val="restart"/>
            <w:vAlign w:val="center"/>
          </w:tcPr>
          <w:p w:rsidR="006B39C0" w:rsidRPr="00C11E2E" w:rsidRDefault="006B39C0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2E">
              <w:rPr>
                <w:rFonts w:ascii="Times New Roman" w:hAnsi="Times New Roman" w:cs="Times New Roman"/>
                <w:sz w:val="20"/>
                <w:szCs w:val="20"/>
              </w:rPr>
              <w:t>14h00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B39C0" w:rsidRPr="0088009B" w:rsidRDefault="006B39C0" w:rsidP="00D87588">
            <w:pPr>
              <w:pStyle w:val="Titre2"/>
              <w:jc w:val="center"/>
              <w:outlineLvl w:val="1"/>
              <w:rPr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DEEAF6" w:themeFill="accent1" w:themeFillTint="33"/>
            <w:vAlign w:val="center"/>
          </w:tcPr>
          <w:p w:rsidR="006B39C0" w:rsidRPr="0088009B" w:rsidRDefault="006B39C0" w:rsidP="00D875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09B">
              <w:rPr>
                <w:rFonts w:ascii="Times New Roman" w:hAnsi="Times New Roman" w:cs="Times New Roman"/>
                <w:sz w:val="14"/>
                <w:szCs w:val="14"/>
              </w:rPr>
              <w:t>Devoirs Faits</w:t>
            </w:r>
          </w:p>
          <w:p w:rsidR="006B39C0" w:rsidRPr="0088009B" w:rsidRDefault="006B39C0" w:rsidP="00D875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09B">
              <w:rPr>
                <w:rFonts w:ascii="Times New Roman" w:hAnsi="Times New Roman" w:cs="Times New Roman"/>
                <w:sz w:val="14"/>
                <w:szCs w:val="14"/>
              </w:rPr>
              <w:t>M. Diouf  - 6</w:t>
            </w:r>
            <w:r w:rsidR="005D7036">
              <w:rPr>
                <w:rFonts w:ascii="Times New Roman" w:hAnsi="Times New Roman" w:cs="Times New Roman"/>
                <w:sz w:val="14"/>
                <w:szCs w:val="14"/>
              </w:rPr>
              <w:t>è</w:t>
            </w:r>
            <w:r w:rsidRPr="0088009B">
              <w:rPr>
                <w:rFonts w:ascii="Times New Roman" w:hAnsi="Times New Roman" w:cs="Times New Roman"/>
                <w:sz w:val="14"/>
                <w:szCs w:val="14"/>
              </w:rPr>
              <w:t xml:space="preserve"> T</w:t>
            </w:r>
          </w:p>
        </w:tc>
        <w:tc>
          <w:tcPr>
            <w:tcW w:w="3468" w:type="dxa"/>
            <w:gridSpan w:val="4"/>
            <w:shd w:val="clear" w:color="auto" w:fill="002060"/>
            <w:vAlign w:val="center"/>
          </w:tcPr>
          <w:p w:rsidR="006B39C0" w:rsidRPr="00F34182" w:rsidRDefault="006B39C0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C0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Construction</w:t>
            </w:r>
            <w:r w:rsidR="00242B6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6B39C0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d’un planétaire humain 4</w:t>
            </w:r>
            <w:r w:rsidRPr="00242B6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vertAlign w:val="superscript"/>
              </w:rPr>
              <w:t>è</w:t>
            </w:r>
            <w:r w:rsidRPr="006B39C0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B44480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E</w:t>
            </w:r>
            <w:r w:rsidRPr="006B39C0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- G2</w:t>
            </w:r>
          </w:p>
        </w:tc>
        <w:tc>
          <w:tcPr>
            <w:tcW w:w="951" w:type="dxa"/>
            <w:vMerge w:val="restart"/>
            <w:shd w:val="clear" w:color="auto" w:fill="DEEAF6" w:themeFill="accent1" w:themeFillTint="33"/>
            <w:vAlign w:val="center"/>
          </w:tcPr>
          <w:p w:rsidR="006B39C0" w:rsidRPr="00F34182" w:rsidRDefault="006B39C0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Devoirs Faits </w:t>
            </w:r>
          </w:p>
          <w:p w:rsidR="006B39C0" w:rsidRPr="00F34182" w:rsidRDefault="006B39C0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Mme Lafosse - 5è H</w:t>
            </w:r>
          </w:p>
        </w:tc>
        <w:tc>
          <w:tcPr>
            <w:tcW w:w="679" w:type="dxa"/>
            <w:vMerge w:val="restart"/>
            <w:shd w:val="clear" w:color="auto" w:fill="FBE4D5" w:themeFill="accent2" w:themeFillTint="33"/>
            <w:vAlign w:val="center"/>
          </w:tcPr>
          <w:p w:rsidR="006B39C0" w:rsidRPr="00F34182" w:rsidRDefault="006B39C0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PSC1</w:t>
            </w:r>
          </w:p>
          <w:p w:rsidR="006B39C0" w:rsidRPr="00F34182" w:rsidRDefault="006B39C0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M. Bonnet</w:t>
            </w:r>
          </w:p>
        </w:tc>
        <w:tc>
          <w:tcPr>
            <w:tcW w:w="2230" w:type="dxa"/>
            <w:vMerge/>
            <w:shd w:val="clear" w:color="auto" w:fill="FFFFFF" w:themeFill="background1"/>
            <w:vAlign w:val="center"/>
          </w:tcPr>
          <w:p w:rsidR="006B39C0" w:rsidRPr="00F34182" w:rsidRDefault="006B39C0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shd w:val="clear" w:color="auto" w:fill="C5E0B3" w:themeFill="accent6" w:themeFillTint="66"/>
            <w:vAlign w:val="center"/>
          </w:tcPr>
          <w:p w:rsidR="006B39C0" w:rsidRPr="00F34182" w:rsidRDefault="006B39C0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9C0" w:rsidRPr="00F34182" w:rsidRDefault="006B39C0" w:rsidP="00D875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Projet </w:t>
            </w:r>
            <w:proofErr w:type="spellStart"/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embellisse-ment</w:t>
            </w:r>
            <w:proofErr w:type="spellEnd"/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 aux abords du collège</w:t>
            </w:r>
          </w:p>
          <w:p w:rsidR="006B39C0" w:rsidRPr="00F34182" w:rsidRDefault="006B39C0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4èE</w:t>
            </w:r>
          </w:p>
        </w:tc>
        <w:tc>
          <w:tcPr>
            <w:tcW w:w="1687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6B39C0" w:rsidRPr="00F34182" w:rsidRDefault="006B39C0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Devoirs Faits</w:t>
            </w:r>
          </w:p>
          <w:p w:rsidR="006B39C0" w:rsidRPr="00F34182" w:rsidRDefault="006B39C0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Bonetta</w:t>
            </w:r>
            <w:proofErr w:type="spellEnd"/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 4è N</w:t>
            </w:r>
          </w:p>
        </w:tc>
        <w:tc>
          <w:tcPr>
            <w:tcW w:w="1212" w:type="dxa"/>
            <w:vMerge w:val="restart"/>
            <w:shd w:val="clear" w:color="auto" w:fill="C5E0B3" w:themeFill="accent6" w:themeFillTint="66"/>
            <w:vAlign w:val="center"/>
          </w:tcPr>
          <w:p w:rsidR="006B39C0" w:rsidRPr="00F34182" w:rsidRDefault="006B39C0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Projet embellissement aux abord du collège</w:t>
            </w:r>
          </w:p>
          <w:p w:rsidR="006B39C0" w:rsidRPr="00F34182" w:rsidRDefault="006B39C0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4èN</w:t>
            </w:r>
          </w:p>
        </w:tc>
        <w:tc>
          <w:tcPr>
            <w:tcW w:w="1676" w:type="dxa"/>
            <w:vMerge w:val="restart"/>
            <w:shd w:val="clear" w:color="auto" w:fill="DEEAF6" w:themeFill="accent1" w:themeFillTint="33"/>
            <w:vAlign w:val="center"/>
          </w:tcPr>
          <w:p w:rsidR="006B39C0" w:rsidRPr="00F34182" w:rsidRDefault="006B39C0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Devoirs Faits</w:t>
            </w:r>
          </w:p>
          <w:p w:rsidR="006B39C0" w:rsidRPr="00F34182" w:rsidRDefault="006B39C0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Mme Rousseau</w:t>
            </w:r>
          </w:p>
          <w:p w:rsidR="006B39C0" w:rsidRPr="00F34182" w:rsidRDefault="006B39C0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3è M</w:t>
            </w:r>
          </w:p>
        </w:tc>
      </w:tr>
      <w:tr w:rsidR="00D87588" w:rsidRPr="009C4078" w:rsidTr="00946CB2">
        <w:trPr>
          <w:trHeight w:val="153"/>
        </w:trPr>
        <w:tc>
          <w:tcPr>
            <w:tcW w:w="716" w:type="dxa"/>
            <w:vMerge/>
            <w:vAlign w:val="center"/>
          </w:tcPr>
          <w:p w:rsidR="00D87588" w:rsidRPr="00C11E2E" w:rsidRDefault="00D87588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shd w:val="clear" w:color="auto" w:fill="DEEAF6" w:themeFill="accent1" w:themeFillTint="33"/>
            <w:vAlign w:val="center"/>
          </w:tcPr>
          <w:p w:rsidR="00D87588" w:rsidRPr="0088009B" w:rsidRDefault="00D87588" w:rsidP="00D875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09B">
              <w:rPr>
                <w:rFonts w:ascii="Times New Roman" w:hAnsi="Times New Roman" w:cs="Times New Roman"/>
                <w:sz w:val="14"/>
                <w:szCs w:val="14"/>
              </w:rPr>
              <w:t xml:space="preserve">Devoirs Faits 6è P </w:t>
            </w:r>
          </w:p>
          <w:p w:rsidR="00D87588" w:rsidRPr="0088009B" w:rsidRDefault="00D87588" w:rsidP="00D875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09B">
              <w:rPr>
                <w:rFonts w:ascii="Times New Roman" w:hAnsi="Times New Roman" w:cs="Times New Roman"/>
                <w:sz w:val="14"/>
                <w:szCs w:val="14"/>
              </w:rPr>
              <w:t xml:space="preserve">M. Seddiki </w:t>
            </w:r>
          </w:p>
        </w:tc>
        <w:tc>
          <w:tcPr>
            <w:tcW w:w="2032" w:type="dxa"/>
            <w:gridSpan w:val="2"/>
            <w:vMerge w:val="restart"/>
            <w:shd w:val="clear" w:color="auto" w:fill="7030A0"/>
            <w:vAlign w:val="center"/>
          </w:tcPr>
          <w:p w:rsidR="00D87588" w:rsidRPr="006B39C0" w:rsidRDefault="00D87588" w:rsidP="00D875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B39C0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Club Manga 6</w:t>
            </w:r>
            <w:r w:rsidRPr="006B39C0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vertAlign w:val="superscript"/>
              </w:rPr>
              <w:t>ème</w:t>
            </w:r>
            <w:r w:rsidRPr="006B39C0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C0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Mme Texier</w:t>
            </w:r>
          </w:p>
        </w:tc>
        <w:tc>
          <w:tcPr>
            <w:tcW w:w="1436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Projet embellissement aux abords du collège</w:t>
            </w:r>
          </w:p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Les éco-délégués</w:t>
            </w:r>
          </w:p>
        </w:tc>
        <w:tc>
          <w:tcPr>
            <w:tcW w:w="951" w:type="dxa"/>
            <w:vMerge/>
            <w:shd w:val="clear" w:color="auto" w:fill="DEEAF6" w:themeFill="accent1" w:themeFillTint="33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BE4D5" w:themeFill="accent2" w:themeFillTint="33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vMerge/>
            <w:shd w:val="clear" w:color="auto" w:fill="FFFFFF" w:themeFill="background1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C5E0B3" w:themeFill="accent6" w:themeFillTint="66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3"/>
            <w:vMerge/>
            <w:shd w:val="clear" w:color="auto" w:fill="DEEAF6" w:themeFill="accent1" w:themeFillTint="33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  <w:shd w:val="clear" w:color="auto" w:fill="C5E0B3" w:themeFill="accent6" w:themeFillTint="66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vMerge/>
            <w:shd w:val="clear" w:color="auto" w:fill="DEEAF6" w:themeFill="accent1" w:themeFillTint="33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588" w:rsidRPr="009C4078" w:rsidTr="00946CB2">
        <w:trPr>
          <w:trHeight w:val="50"/>
        </w:trPr>
        <w:tc>
          <w:tcPr>
            <w:tcW w:w="716" w:type="dxa"/>
            <w:vMerge/>
            <w:vAlign w:val="center"/>
          </w:tcPr>
          <w:p w:rsidR="00D87588" w:rsidRPr="00C11E2E" w:rsidRDefault="00D87588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shd w:val="clear" w:color="auto" w:fill="DEEAF6" w:themeFill="accent1" w:themeFillTint="33"/>
            <w:vAlign w:val="center"/>
          </w:tcPr>
          <w:p w:rsidR="00D87588" w:rsidRPr="0088009B" w:rsidRDefault="00D87588" w:rsidP="00D875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09B">
              <w:rPr>
                <w:rFonts w:ascii="Times New Roman" w:hAnsi="Times New Roman" w:cs="Times New Roman"/>
                <w:sz w:val="14"/>
                <w:szCs w:val="14"/>
              </w:rPr>
              <w:t xml:space="preserve">Devoirs Faits 6è G </w:t>
            </w:r>
          </w:p>
          <w:p w:rsidR="00D87588" w:rsidRPr="0088009B" w:rsidRDefault="00D87588" w:rsidP="00D875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09B">
              <w:rPr>
                <w:rFonts w:ascii="Times New Roman" w:hAnsi="Times New Roman" w:cs="Times New Roman"/>
                <w:sz w:val="14"/>
                <w:szCs w:val="14"/>
              </w:rPr>
              <w:t xml:space="preserve">M. Ait Alla </w:t>
            </w:r>
          </w:p>
        </w:tc>
        <w:tc>
          <w:tcPr>
            <w:tcW w:w="2032" w:type="dxa"/>
            <w:gridSpan w:val="2"/>
            <w:vMerge/>
            <w:shd w:val="clear" w:color="auto" w:fill="7030A0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vMerge/>
            <w:shd w:val="clear" w:color="auto" w:fill="C5E0B3" w:themeFill="accent6" w:themeFillTint="66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  <w:shd w:val="clear" w:color="auto" w:fill="DEEAF6" w:themeFill="accent1" w:themeFillTint="33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BE4D5" w:themeFill="accent2" w:themeFillTint="33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vMerge/>
            <w:shd w:val="clear" w:color="auto" w:fill="FFFFFF" w:themeFill="background1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C5E0B3" w:themeFill="accent6" w:themeFillTint="66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3"/>
            <w:vMerge/>
            <w:shd w:val="clear" w:color="auto" w:fill="DEEAF6" w:themeFill="accent1" w:themeFillTint="33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  <w:shd w:val="clear" w:color="auto" w:fill="C5E0B3" w:themeFill="accent6" w:themeFillTint="66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shd w:val="clear" w:color="auto" w:fill="DEEAF6" w:themeFill="accent1" w:themeFillTint="33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Devoirs Faits</w:t>
            </w:r>
          </w:p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Mme Lafosse 5è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="00106A7C">
              <w:rPr>
                <w:rFonts w:ascii="Times New Roman" w:hAnsi="Times New Roman" w:cs="Times New Roman"/>
                <w:sz w:val="16"/>
                <w:szCs w:val="16"/>
              </w:rPr>
              <w:t xml:space="preserve">5è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</w:tr>
      <w:tr w:rsidR="00D87588" w:rsidRPr="009C4078" w:rsidTr="00946CB2">
        <w:trPr>
          <w:trHeight w:val="123"/>
        </w:trPr>
        <w:tc>
          <w:tcPr>
            <w:tcW w:w="716" w:type="dxa"/>
            <w:vMerge w:val="restart"/>
            <w:vAlign w:val="center"/>
          </w:tcPr>
          <w:p w:rsidR="00D87588" w:rsidRPr="00C11E2E" w:rsidRDefault="00D87588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2E">
              <w:rPr>
                <w:rFonts w:ascii="Times New Roman" w:hAnsi="Times New Roman" w:cs="Times New Roman"/>
                <w:sz w:val="20"/>
                <w:szCs w:val="20"/>
              </w:rPr>
              <w:t>14h55</w:t>
            </w:r>
          </w:p>
        </w:tc>
        <w:tc>
          <w:tcPr>
            <w:tcW w:w="2307" w:type="dxa"/>
            <w:gridSpan w:val="2"/>
            <w:shd w:val="clear" w:color="auto" w:fill="DEEAF6" w:themeFill="accent1" w:themeFillTint="33"/>
            <w:vAlign w:val="center"/>
          </w:tcPr>
          <w:p w:rsidR="00D87588" w:rsidRPr="0088009B" w:rsidRDefault="00D87588" w:rsidP="00D875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09B">
              <w:rPr>
                <w:rFonts w:ascii="Times New Roman" w:hAnsi="Times New Roman" w:cs="Times New Roman"/>
                <w:sz w:val="14"/>
                <w:szCs w:val="14"/>
              </w:rPr>
              <w:t xml:space="preserve">Devoirs Faits 3è G </w:t>
            </w:r>
          </w:p>
          <w:p w:rsidR="00D87588" w:rsidRPr="0088009B" w:rsidRDefault="00D87588" w:rsidP="00D875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09B">
              <w:rPr>
                <w:rFonts w:ascii="Times New Roman" w:hAnsi="Times New Roman" w:cs="Times New Roman"/>
                <w:sz w:val="14"/>
                <w:szCs w:val="14"/>
              </w:rPr>
              <w:t xml:space="preserve">Mme Lecomte </w:t>
            </w:r>
          </w:p>
        </w:tc>
        <w:tc>
          <w:tcPr>
            <w:tcW w:w="2032" w:type="dxa"/>
            <w:gridSpan w:val="2"/>
            <w:shd w:val="clear" w:color="auto" w:fill="DEEAF6" w:themeFill="accent1" w:themeFillTint="33"/>
            <w:vAlign w:val="center"/>
          </w:tcPr>
          <w:p w:rsidR="00D87588" w:rsidRPr="00F34182" w:rsidRDefault="00D87588" w:rsidP="00D87588">
            <w:pPr>
              <w:ind w:right="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Devoirs Faits 6è T</w:t>
            </w:r>
          </w:p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Mme </w:t>
            </w:r>
            <w:proofErr w:type="spellStart"/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Guerin</w:t>
            </w:r>
            <w:proofErr w:type="spellEnd"/>
          </w:p>
        </w:tc>
        <w:tc>
          <w:tcPr>
            <w:tcW w:w="1436" w:type="dxa"/>
            <w:gridSpan w:val="2"/>
            <w:vMerge/>
            <w:shd w:val="clear" w:color="auto" w:fill="C5E0B3" w:themeFill="accent6" w:themeFillTint="66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D87588" w:rsidRPr="00861BF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F2">
              <w:rPr>
                <w:rFonts w:ascii="Times New Roman" w:hAnsi="Times New Roman" w:cs="Times New Roman"/>
                <w:sz w:val="16"/>
                <w:szCs w:val="16"/>
              </w:rPr>
              <w:t>PSC1</w:t>
            </w:r>
          </w:p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F2">
              <w:rPr>
                <w:rFonts w:ascii="Times New Roman" w:hAnsi="Times New Roman" w:cs="Times New Roman"/>
                <w:sz w:val="16"/>
                <w:szCs w:val="16"/>
              </w:rPr>
              <w:t>M. Bonnet</w:t>
            </w:r>
          </w:p>
        </w:tc>
        <w:tc>
          <w:tcPr>
            <w:tcW w:w="2230" w:type="dxa"/>
            <w:vMerge/>
            <w:shd w:val="clear" w:color="auto" w:fill="FFFFFF" w:themeFill="background1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C5E0B3" w:themeFill="accent6" w:themeFillTint="66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3"/>
            <w:vMerge w:val="restart"/>
            <w:shd w:val="clear" w:color="auto" w:fill="FFFFFF" w:themeFill="background1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  <w:shd w:val="clear" w:color="auto" w:fill="C5E0B3" w:themeFill="accent6" w:themeFillTint="66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vMerge w:val="restart"/>
            <w:shd w:val="clear" w:color="auto" w:fill="DEEAF6" w:themeFill="accent1" w:themeFillTint="33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Devoirs Faits</w:t>
            </w:r>
          </w:p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Lebourgocq</w:t>
            </w:r>
            <w:proofErr w:type="spellEnd"/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 4è E</w:t>
            </w:r>
          </w:p>
        </w:tc>
      </w:tr>
      <w:tr w:rsidR="00D87588" w:rsidRPr="009C4078" w:rsidTr="00946CB2">
        <w:trPr>
          <w:trHeight w:val="53"/>
        </w:trPr>
        <w:tc>
          <w:tcPr>
            <w:tcW w:w="716" w:type="dxa"/>
            <w:vMerge/>
            <w:vAlign w:val="center"/>
          </w:tcPr>
          <w:p w:rsidR="00D87588" w:rsidRPr="00C11E2E" w:rsidRDefault="00D87588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D87588" w:rsidRPr="0088009B" w:rsidRDefault="00D87588" w:rsidP="00D875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DEEAF6" w:themeFill="accent1" w:themeFillTint="33"/>
            <w:vAlign w:val="center"/>
          </w:tcPr>
          <w:p w:rsidR="00D87588" w:rsidRPr="0088009B" w:rsidRDefault="00D87588" w:rsidP="00D875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09B">
              <w:rPr>
                <w:rFonts w:ascii="Times New Roman" w:hAnsi="Times New Roman" w:cs="Times New Roman"/>
                <w:sz w:val="14"/>
                <w:szCs w:val="14"/>
              </w:rPr>
              <w:t>Devoirs Faits 6è C</w:t>
            </w:r>
          </w:p>
          <w:p w:rsidR="00D87588" w:rsidRPr="0088009B" w:rsidRDefault="00D87588" w:rsidP="00D875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09B">
              <w:rPr>
                <w:rFonts w:ascii="Times New Roman" w:hAnsi="Times New Roman" w:cs="Times New Roman"/>
                <w:sz w:val="14"/>
                <w:szCs w:val="14"/>
              </w:rPr>
              <w:t>Mme Lafosse</w:t>
            </w:r>
          </w:p>
        </w:tc>
        <w:tc>
          <w:tcPr>
            <w:tcW w:w="2032" w:type="dxa"/>
            <w:gridSpan w:val="2"/>
            <w:shd w:val="clear" w:color="auto" w:fill="002060"/>
            <w:vAlign w:val="center"/>
          </w:tcPr>
          <w:p w:rsidR="00D87588" w:rsidRPr="00242B64" w:rsidRDefault="00D87588" w:rsidP="00D87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B64">
              <w:rPr>
                <w:rFonts w:ascii="Times New Roman" w:hAnsi="Times New Roman" w:cs="Times New Roman"/>
                <w:b/>
                <w:sz w:val="16"/>
                <w:szCs w:val="16"/>
              </w:rPr>
              <w:t>Construction d’un planétaire humain 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è</w:t>
            </w:r>
            <w:r w:rsidRPr="00242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 -G1</w:t>
            </w:r>
          </w:p>
        </w:tc>
        <w:tc>
          <w:tcPr>
            <w:tcW w:w="1436" w:type="dxa"/>
            <w:gridSpan w:val="2"/>
            <w:vMerge/>
            <w:shd w:val="clear" w:color="auto" w:fill="002060"/>
            <w:vAlign w:val="center"/>
          </w:tcPr>
          <w:p w:rsidR="00D87588" w:rsidRPr="00242B64" w:rsidRDefault="00D87588" w:rsidP="00D875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vMerge/>
            <w:shd w:val="clear" w:color="auto" w:fill="FFFFFF" w:themeFill="background1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C5E0B3" w:themeFill="accent6" w:themeFillTint="66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3"/>
            <w:vMerge/>
            <w:shd w:val="clear" w:color="auto" w:fill="FFFFFF" w:themeFill="background1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C5E0B3" w:themeFill="accent6" w:themeFillTint="66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shd w:val="clear" w:color="auto" w:fill="DEEAF6" w:themeFill="accent1" w:themeFillTint="33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588" w:rsidRPr="009C4078" w:rsidTr="00946CB2">
        <w:trPr>
          <w:trHeight w:val="352"/>
        </w:trPr>
        <w:tc>
          <w:tcPr>
            <w:tcW w:w="716" w:type="dxa"/>
            <w:vMerge w:val="restart"/>
            <w:vAlign w:val="center"/>
          </w:tcPr>
          <w:p w:rsidR="00D87588" w:rsidRPr="00C11E2E" w:rsidRDefault="00D87588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2E">
              <w:rPr>
                <w:rFonts w:ascii="Times New Roman" w:hAnsi="Times New Roman" w:cs="Times New Roman"/>
                <w:sz w:val="20"/>
                <w:szCs w:val="20"/>
              </w:rPr>
              <w:t>16h05</w:t>
            </w:r>
          </w:p>
        </w:tc>
        <w:tc>
          <w:tcPr>
            <w:tcW w:w="2307" w:type="dxa"/>
            <w:gridSpan w:val="2"/>
            <w:shd w:val="clear" w:color="auto" w:fill="DEEAF6" w:themeFill="accent1" w:themeFillTint="33"/>
            <w:vAlign w:val="center"/>
          </w:tcPr>
          <w:p w:rsidR="00D87588" w:rsidRPr="0088009B" w:rsidRDefault="00D87588" w:rsidP="00D875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09B">
              <w:rPr>
                <w:rFonts w:ascii="Times New Roman" w:hAnsi="Times New Roman" w:cs="Times New Roman"/>
                <w:sz w:val="14"/>
                <w:szCs w:val="14"/>
              </w:rPr>
              <w:t xml:space="preserve">Devoirs Faits </w:t>
            </w:r>
          </w:p>
          <w:p w:rsidR="00D87588" w:rsidRPr="0088009B" w:rsidRDefault="00D87588" w:rsidP="00D875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09B">
              <w:rPr>
                <w:rFonts w:ascii="Times New Roman" w:hAnsi="Times New Roman" w:cs="Times New Roman"/>
                <w:sz w:val="14"/>
                <w:szCs w:val="14"/>
              </w:rPr>
              <w:t>Mme Lecomte - 3è O</w:t>
            </w:r>
          </w:p>
        </w:tc>
        <w:tc>
          <w:tcPr>
            <w:tcW w:w="2032" w:type="dxa"/>
            <w:gridSpan w:val="2"/>
            <w:vMerge w:val="restart"/>
            <w:shd w:val="clear" w:color="auto" w:fill="A6FE94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Atelier Jeux de société </w:t>
            </w:r>
          </w:p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Mme </w:t>
            </w:r>
            <w:proofErr w:type="spellStart"/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Valente</w:t>
            </w:r>
            <w:proofErr w:type="spellEnd"/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/M. </w:t>
            </w:r>
            <w:proofErr w:type="spellStart"/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Longelin</w:t>
            </w:r>
            <w:proofErr w:type="spellEnd"/>
          </w:p>
        </w:tc>
        <w:tc>
          <w:tcPr>
            <w:tcW w:w="1436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D8758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Devoirs Faits Nathaniel AED</w:t>
            </w:r>
          </w:p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4è H 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vMerge/>
            <w:shd w:val="clear" w:color="auto" w:fill="FFFFFF" w:themeFill="background1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636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D8758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Devoirs Faits</w:t>
            </w:r>
          </w:p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Bonnet 4è A</w:t>
            </w:r>
          </w:p>
        </w:tc>
        <w:tc>
          <w:tcPr>
            <w:tcW w:w="996" w:type="dxa"/>
            <w:vMerge w:val="restart"/>
            <w:shd w:val="clear" w:color="auto" w:fill="66FF66"/>
            <w:vAlign w:val="center"/>
          </w:tcPr>
          <w:p w:rsidR="00D8758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Mentorat avec Camp+ : 40 élèves de 3</w:t>
            </w:r>
            <w:r w:rsidRPr="00D8758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ème</w:t>
            </w:r>
          </w:p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Valente</w:t>
            </w:r>
            <w:proofErr w:type="spellEnd"/>
          </w:p>
        </w:tc>
        <w:tc>
          <w:tcPr>
            <w:tcW w:w="1212" w:type="dxa"/>
            <w:vMerge/>
            <w:shd w:val="clear" w:color="auto" w:fill="C5E0B3" w:themeFill="accent6" w:themeFillTint="66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 w:val="restart"/>
            <w:shd w:val="clear" w:color="auto" w:fill="DEEAF6" w:themeFill="accent1" w:themeFillTint="33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078">
              <w:rPr>
                <w:rFonts w:ascii="Times New Roman" w:hAnsi="Times New Roman" w:cs="Times New Roman"/>
                <w:sz w:val="18"/>
                <w:szCs w:val="18"/>
              </w:rPr>
              <w:t>Devoirs Faits</w:t>
            </w:r>
          </w:p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078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9C4078">
              <w:rPr>
                <w:rFonts w:ascii="Times New Roman" w:hAnsi="Times New Roman" w:cs="Times New Roman"/>
                <w:sz w:val="18"/>
                <w:szCs w:val="18"/>
              </w:rPr>
              <w:t>Glize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9C4078">
              <w:rPr>
                <w:rFonts w:ascii="Times New Roman" w:hAnsi="Times New Roman" w:cs="Times New Roman"/>
                <w:sz w:val="18"/>
                <w:szCs w:val="18"/>
              </w:rPr>
              <w:t>4è B</w:t>
            </w:r>
          </w:p>
        </w:tc>
      </w:tr>
      <w:tr w:rsidR="00D87588" w:rsidRPr="009C4078" w:rsidTr="00946CB2">
        <w:trPr>
          <w:trHeight w:val="288"/>
        </w:trPr>
        <w:tc>
          <w:tcPr>
            <w:tcW w:w="716" w:type="dxa"/>
            <w:vMerge/>
            <w:vAlign w:val="center"/>
          </w:tcPr>
          <w:p w:rsidR="00D87588" w:rsidRPr="00C11E2E" w:rsidRDefault="00D87588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shd w:val="clear" w:color="auto" w:fill="C45911" w:themeFill="accent2" w:themeFillShade="BF"/>
            <w:vAlign w:val="center"/>
          </w:tcPr>
          <w:p w:rsidR="00D87588" w:rsidRPr="00D4420A" w:rsidRDefault="00D87588" w:rsidP="00D875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4420A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Atelier maths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G2</w:t>
            </w:r>
          </w:p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20A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Mme </w:t>
            </w:r>
            <w:proofErr w:type="spellStart"/>
            <w:r w:rsidRPr="00D4420A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Naffaki</w:t>
            </w:r>
            <w:proofErr w:type="spellEnd"/>
            <w:r w:rsidRPr="00D4420A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3è O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vMerge/>
            <w:shd w:val="clear" w:color="auto" w:fill="A6FE94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vMerge/>
            <w:shd w:val="clear" w:color="auto" w:fill="DEEAF6" w:themeFill="accent1" w:themeFillTint="33"/>
            <w:vAlign w:val="center"/>
          </w:tcPr>
          <w:p w:rsidR="00D8758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vMerge/>
            <w:shd w:val="clear" w:color="auto" w:fill="FFFFFF" w:themeFill="background1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636" w:type="dxa"/>
            <w:gridSpan w:val="3"/>
            <w:vMerge/>
            <w:shd w:val="clear" w:color="auto" w:fill="DEEAF6" w:themeFill="accent1" w:themeFillTint="33"/>
            <w:vAlign w:val="center"/>
          </w:tcPr>
          <w:p w:rsidR="00D8758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66FF66"/>
            <w:vAlign w:val="center"/>
          </w:tcPr>
          <w:p w:rsidR="00D8758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C5E0B3" w:themeFill="accent6" w:themeFillTint="66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shd w:val="clear" w:color="auto" w:fill="DEEAF6" w:themeFill="accent1" w:themeFillTint="33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588" w:rsidRPr="009C4078" w:rsidTr="00946CB2">
        <w:trPr>
          <w:trHeight w:val="230"/>
        </w:trPr>
        <w:tc>
          <w:tcPr>
            <w:tcW w:w="716" w:type="dxa"/>
            <w:vMerge/>
            <w:vAlign w:val="center"/>
          </w:tcPr>
          <w:p w:rsidR="00D87588" w:rsidRPr="00C11E2E" w:rsidRDefault="00D87588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Devoirs Faits 5è F </w:t>
            </w:r>
          </w:p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Mme </w:t>
            </w:r>
            <w:proofErr w:type="spellStart"/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Englebert</w:t>
            </w:r>
            <w:proofErr w:type="spellEnd"/>
          </w:p>
        </w:tc>
        <w:tc>
          <w:tcPr>
            <w:tcW w:w="2032" w:type="dxa"/>
            <w:gridSpan w:val="2"/>
            <w:vMerge/>
            <w:tcBorders>
              <w:bottom w:val="single" w:sz="4" w:space="0" w:color="auto"/>
            </w:tcBorders>
            <w:shd w:val="clear" w:color="auto" w:fill="A6FE94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vMerge/>
            <w:shd w:val="clear" w:color="auto" w:fill="DEEAF6" w:themeFill="accent1" w:themeFillTint="33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636" w:type="dxa"/>
            <w:gridSpan w:val="3"/>
            <w:vMerge/>
            <w:shd w:val="clear" w:color="auto" w:fill="DEEAF6" w:themeFill="accent1" w:themeFillTint="33"/>
            <w:vAlign w:val="center"/>
          </w:tcPr>
          <w:p w:rsidR="00D8758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66FF66"/>
            <w:vAlign w:val="center"/>
          </w:tcPr>
          <w:p w:rsidR="00D8758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C5E0B3" w:themeFill="accent6" w:themeFillTint="66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shd w:val="clear" w:color="auto" w:fill="DEEAF6" w:themeFill="accent1" w:themeFillTint="33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588" w:rsidRPr="009C4078" w:rsidTr="00946CB2">
        <w:trPr>
          <w:trHeight w:val="210"/>
        </w:trPr>
        <w:tc>
          <w:tcPr>
            <w:tcW w:w="716" w:type="dxa"/>
            <w:vMerge/>
            <w:vAlign w:val="center"/>
          </w:tcPr>
          <w:p w:rsidR="00D87588" w:rsidRPr="00C11E2E" w:rsidRDefault="00D87588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vMerge/>
            <w:shd w:val="clear" w:color="auto" w:fill="DEEAF6" w:themeFill="accent1" w:themeFillTint="33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shd w:val="clear" w:color="auto" w:fill="7030A0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Club Manga 5è</w:t>
            </w:r>
          </w:p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Mme Texier</w:t>
            </w:r>
          </w:p>
        </w:tc>
        <w:tc>
          <w:tcPr>
            <w:tcW w:w="1436" w:type="dxa"/>
            <w:gridSpan w:val="2"/>
            <w:vMerge/>
            <w:shd w:val="clear" w:color="auto" w:fill="DEEAF6" w:themeFill="accent1" w:themeFillTint="33"/>
            <w:vAlign w:val="center"/>
          </w:tcPr>
          <w:p w:rsidR="00D87588" w:rsidRPr="00271F4A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Merge/>
            <w:shd w:val="clear" w:color="auto" w:fill="FFFFFF" w:themeFill="background1"/>
            <w:vAlign w:val="center"/>
          </w:tcPr>
          <w:p w:rsidR="00D87588" w:rsidRPr="00271F4A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vMerge/>
            <w:shd w:val="clear" w:color="auto" w:fill="FFFFFF" w:themeFill="background1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636" w:type="dxa"/>
            <w:gridSpan w:val="3"/>
            <w:vMerge/>
            <w:shd w:val="clear" w:color="auto" w:fill="DEEAF6" w:themeFill="accent1" w:themeFillTint="33"/>
            <w:vAlign w:val="center"/>
          </w:tcPr>
          <w:p w:rsidR="00D8758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66FF66"/>
            <w:vAlign w:val="center"/>
          </w:tcPr>
          <w:p w:rsidR="00D8758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C5E0B3" w:themeFill="accent6" w:themeFillTint="66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shd w:val="clear" w:color="auto" w:fill="DEEAF6" w:themeFill="accent1" w:themeFillTint="33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588" w:rsidRPr="009C4078" w:rsidTr="00946CB2">
        <w:trPr>
          <w:trHeight w:val="155"/>
        </w:trPr>
        <w:tc>
          <w:tcPr>
            <w:tcW w:w="716" w:type="dxa"/>
            <w:vMerge/>
            <w:vAlign w:val="center"/>
          </w:tcPr>
          <w:p w:rsidR="00D87588" w:rsidRPr="00C11E2E" w:rsidRDefault="00D87588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vMerge/>
            <w:shd w:val="clear" w:color="auto" w:fill="DEEAF6" w:themeFill="accent1" w:themeFillTint="33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shd w:val="clear" w:color="auto" w:fill="DEEAF6" w:themeFill="accent1" w:themeFillTint="33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Devoirs Faits 5è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Mme </w:t>
            </w:r>
            <w:proofErr w:type="spellStart"/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Englebert</w:t>
            </w:r>
            <w:proofErr w:type="spellEnd"/>
          </w:p>
        </w:tc>
        <w:tc>
          <w:tcPr>
            <w:tcW w:w="1436" w:type="dxa"/>
            <w:gridSpan w:val="2"/>
            <w:vMerge/>
            <w:shd w:val="clear" w:color="auto" w:fill="DEEAF6" w:themeFill="accent1" w:themeFillTint="33"/>
            <w:vAlign w:val="center"/>
          </w:tcPr>
          <w:p w:rsidR="00D87588" w:rsidRPr="00271F4A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Merge/>
            <w:shd w:val="clear" w:color="auto" w:fill="FFFFFF" w:themeFill="background1"/>
            <w:vAlign w:val="center"/>
          </w:tcPr>
          <w:p w:rsidR="00D87588" w:rsidRPr="00271F4A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vMerge/>
            <w:shd w:val="clear" w:color="auto" w:fill="FFFFFF" w:themeFill="background1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636" w:type="dxa"/>
            <w:gridSpan w:val="3"/>
            <w:vMerge/>
            <w:shd w:val="clear" w:color="auto" w:fill="DEEAF6" w:themeFill="accent1" w:themeFillTint="33"/>
            <w:vAlign w:val="center"/>
          </w:tcPr>
          <w:p w:rsidR="00D8758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66FF66"/>
            <w:vAlign w:val="center"/>
          </w:tcPr>
          <w:p w:rsidR="00D8758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C5E0B3" w:themeFill="accent6" w:themeFillTint="66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shd w:val="clear" w:color="auto" w:fill="DEEAF6" w:themeFill="accent1" w:themeFillTint="33"/>
            <w:vAlign w:val="center"/>
          </w:tcPr>
          <w:p w:rsidR="00D87588" w:rsidRPr="009C4078" w:rsidRDefault="00D87588" w:rsidP="00D87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588" w:rsidRPr="009C4078" w:rsidTr="00946CB2">
        <w:trPr>
          <w:trHeight w:val="416"/>
        </w:trPr>
        <w:tc>
          <w:tcPr>
            <w:tcW w:w="716" w:type="dxa"/>
            <w:vAlign w:val="center"/>
          </w:tcPr>
          <w:p w:rsidR="00D87588" w:rsidRPr="00C11E2E" w:rsidRDefault="00D87588" w:rsidP="00D8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2E">
              <w:rPr>
                <w:rFonts w:ascii="Times New Roman" w:hAnsi="Times New Roman" w:cs="Times New Roman"/>
                <w:sz w:val="20"/>
                <w:szCs w:val="20"/>
              </w:rPr>
              <w:t>17h00</w:t>
            </w:r>
          </w:p>
        </w:tc>
        <w:tc>
          <w:tcPr>
            <w:tcW w:w="2307" w:type="dxa"/>
            <w:gridSpan w:val="2"/>
            <w:shd w:val="clear" w:color="auto" w:fill="DEEAF6" w:themeFill="accent1" w:themeFillTint="33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Devoirs Faits </w:t>
            </w:r>
          </w:p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Mme Lafosse - 5è G</w:t>
            </w:r>
          </w:p>
        </w:tc>
        <w:tc>
          <w:tcPr>
            <w:tcW w:w="3468" w:type="dxa"/>
            <w:gridSpan w:val="4"/>
            <w:shd w:val="clear" w:color="auto" w:fill="FFFF99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Concours de la BD scolaire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vMerge/>
            <w:shd w:val="clear" w:color="auto" w:fill="FFFFFF" w:themeFill="background1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636" w:type="dxa"/>
            <w:gridSpan w:val="3"/>
            <w:shd w:val="clear" w:color="auto" w:fill="CCFF33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Production pratiques innovantes : Atelier  comédie musicale</w:t>
            </w:r>
          </w:p>
        </w:tc>
        <w:tc>
          <w:tcPr>
            <w:tcW w:w="996" w:type="dxa"/>
            <w:vMerge/>
            <w:shd w:val="clear" w:color="auto" w:fill="66FF66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EEAF6" w:themeFill="accent1" w:themeFillTint="33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Devoirs Faits</w:t>
            </w:r>
          </w:p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F34182">
              <w:rPr>
                <w:rFonts w:ascii="Times New Roman" w:hAnsi="Times New Roman" w:cs="Times New Roman"/>
                <w:sz w:val="16"/>
                <w:szCs w:val="16"/>
              </w:rPr>
              <w:t>Glize</w:t>
            </w:r>
            <w:proofErr w:type="spellEnd"/>
            <w:r w:rsidRPr="00F34182">
              <w:rPr>
                <w:rFonts w:ascii="Times New Roman" w:hAnsi="Times New Roman" w:cs="Times New Roman"/>
                <w:sz w:val="16"/>
                <w:szCs w:val="16"/>
              </w:rPr>
              <w:t xml:space="preserve"> - 3è N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:rsidR="00D87588" w:rsidRPr="00F34182" w:rsidRDefault="00D87588" w:rsidP="00D87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62E8" w:rsidRDefault="005577A6" w:rsidP="001E0B59">
      <w:pPr>
        <w:spacing w:after="0" w:line="240" w:lineRule="auto"/>
        <w:jc w:val="center"/>
        <w:rPr>
          <w:b/>
          <w:sz w:val="36"/>
          <w:szCs w:val="36"/>
        </w:rPr>
      </w:pPr>
      <w:r w:rsidRPr="007C4A84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63D4837E" wp14:editId="6AC5645E">
            <wp:simplePos x="0" y="0"/>
            <wp:positionH relativeFrom="margin">
              <wp:posOffset>-260562</wp:posOffset>
            </wp:positionH>
            <wp:positionV relativeFrom="paragraph">
              <wp:posOffset>-85513</wp:posOffset>
            </wp:positionV>
            <wp:extent cx="886903" cy="746760"/>
            <wp:effectExtent l="0" t="0" r="8890" b="0"/>
            <wp:wrapNone/>
            <wp:docPr id="2" name="Image 2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25" cy="77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86C" w:rsidRPr="007C4A84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 xml:space="preserve"> </w:t>
      </w:r>
    </w:p>
    <w:p w:rsidR="00B24511" w:rsidRPr="00271F4A" w:rsidRDefault="00761CBE" w:rsidP="001E0B59">
      <w:pPr>
        <w:spacing w:after="0" w:line="240" w:lineRule="auto"/>
        <w:jc w:val="center"/>
        <w:rPr>
          <w:b/>
          <w:sz w:val="36"/>
          <w:szCs w:val="36"/>
        </w:rPr>
      </w:pPr>
      <w:r w:rsidRPr="00761CBE">
        <w:rPr>
          <w:b/>
          <w:sz w:val="36"/>
          <w:szCs w:val="36"/>
        </w:rPr>
        <w:t xml:space="preserve"> </w:t>
      </w:r>
    </w:p>
    <w:sectPr w:rsidR="00B24511" w:rsidRPr="00271F4A" w:rsidSect="0088009B">
      <w:footerReference w:type="default" r:id="rId8"/>
      <w:pgSz w:w="16838" w:h="11906" w:orient="landscape" w:code="9"/>
      <w:pgMar w:top="-284" w:right="568" w:bottom="424" w:left="709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60" w:rsidRDefault="00C65A60" w:rsidP="00D23000">
      <w:pPr>
        <w:spacing w:after="0" w:line="240" w:lineRule="auto"/>
      </w:pPr>
      <w:r>
        <w:separator/>
      </w:r>
    </w:p>
  </w:endnote>
  <w:endnote w:type="continuationSeparator" w:id="0">
    <w:p w:rsidR="00C65A60" w:rsidRDefault="00C65A60" w:rsidP="00D2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00" w:rsidRPr="00B64465" w:rsidRDefault="00D23000" w:rsidP="00E10CC5">
    <w:pPr>
      <w:spacing w:after="0" w:line="240" w:lineRule="auto"/>
      <w:jc w:val="right"/>
      <w:rPr>
        <w:caps/>
        <w:color w:val="5B9BD5" w:themeColor="accent1"/>
      </w:rPr>
    </w:pPr>
    <w:r w:rsidRPr="00B64465">
      <w:t>Collège Victor Hugo,</w:t>
    </w:r>
    <w:r w:rsidR="00B56D4E" w:rsidRPr="00B64465">
      <w:t xml:space="preserve"> </w:t>
    </w:r>
    <w:r w:rsidRPr="00B64465">
      <w:t>68 rue Victor Hugo, 95200 Sarcelles</w:t>
    </w:r>
    <w:r w:rsidR="00B24511" w:rsidRPr="00B64465">
      <w:t xml:space="preserve"> </w:t>
    </w:r>
    <w:r w:rsidR="004909FB" w:rsidRPr="00B64465">
      <w:t>-</w:t>
    </w:r>
    <w:r w:rsidR="00B24511" w:rsidRPr="00B64465">
      <w:t xml:space="preserve"> </w:t>
    </w:r>
    <w:r w:rsidR="0088009B" w:rsidRPr="00B64465">
      <w:t>Année scolaire 2021/2022</w:t>
    </w:r>
    <w:r w:rsidR="00B24511" w:rsidRPr="00B64465">
      <w:t xml:space="preserve">                </w:t>
    </w:r>
    <w:r w:rsidR="00B64465">
      <w:t xml:space="preserve">       </w:t>
    </w:r>
    <w:r w:rsidR="00B24511" w:rsidRPr="00B64465">
      <w:t xml:space="preserve">                                    </w:t>
    </w:r>
    <w:r w:rsidR="004909FB" w:rsidRPr="00B64465">
      <w:t>1</w:t>
    </w:r>
    <w:r w:rsidR="00946CB2">
      <w:t>1</w:t>
    </w:r>
    <w:r w:rsidR="002647C3" w:rsidRPr="00B64465">
      <w:t>/0</w:t>
    </w:r>
    <w:r w:rsidR="00946CB2">
      <w:t>3</w:t>
    </w:r>
    <w:r w:rsidR="002647C3" w:rsidRPr="00B64465">
      <w:t xml:space="preserve">/2022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60" w:rsidRDefault="00C65A60" w:rsidP="00D23000">
      <w:pPr>
        <w:spacing w:after="0" w:line="240" w:lineRule="auto"/>
      </w:pPr>
      <w:r>
        <w:separator/>
      </w:r>
    </w:p>
  </w:footnote>
  <w:footnote w:type="continuationSeparator" w:id="0">
    <w:p w:rsidR="00C65A60" w:rsidRDefault="00C65A60" w:rsidP="00D2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406"/>
    <w:multiLevelType w:val="hybridMultilevel"/>
    <w:tmpl w:val="74FAFED8"/>
    <w:lvl w:ilvl="0" w:tplc="13C49E8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A7F"/>
    <w:multiLevelType w:val="hybridMultilevel"/>
    <w:tmpl w:val="A6C0B5A0"/>
    <w:lvl w:ilvl="0" w:tplc="88E664D4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917E30"/>
    <w:multiLevelType w:val="hybridMultilevel"/>
    <w:tmpl w:val="7026F5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67E2E"/>
    <w:multiLevelType w:val="hybridMultilevel"/>
    <w:tmpl w:val="668EB7C0"/>
    <w:lvl w:ilvl="0" w:tplc="9A448F8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2405F"/>
    <w:multiLevelType w:val="hybridMultilevel"/>
    <w:tmpl w:val="7E3C4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35AFD"/>
    <w:multiLevelType w:val="hybridMultilevel"/>
    <w:tmpl w:val="CBA0564A"/>
    <w:lvl w:ilvl="0" w:tplc="4D84555A">
      <w:start w:val="13"/>
      <w:numFmt w:val="bullet"/>
      <w:lvlText w:val="-"/>
      <w:lvlJc w:val="left"/>
      <w:pPr>
        <w:ind w:left="72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F8"/>
    <w:rsid w:val="00002ADC"/>
    <w:rsid w:val="000114CD"/>
    <w:rsid w:val="00017A3C"/>
    <w:rsid w:val="00021581"/>
    <w:rsid w:val="00033DAC"/>
    <w:rsid w:val="000634E7"/>
    <w:rsid w:val="0007246A"/>
    <w:rsid w:val="00072604"/>
    <w:rsid w:val="00072926"/>
    <w:rsid w:val="000731BE"/>
    <w:rsid w:val="00075D7C"/>
    <w:rsid w:val="00080CD8"/>
    <w:rsid w:val="000928C3"/>
    <w:rsid w:val="000A5221"/>
    <w:rsid w:val="000A6CCF"/>
    <w:rsid w:val="000B147A"/>
    <w:rsid w:val="000B5900"/>
    <w:rsid w:val="000C6665"/>
    <w:rsid w:val="000C70A9"/>
    <w:rsid w:val="000E358C"/>
    <w:rsid w:val="000E3984"/>
    <w:rsid w:val="000E781D"/>
    <w:rsid w:val="000F18E2"/>
    <w:rsid w:val="00106A7C"/>
    <w:rsid w:val="00114C8B"/>
    <w:rsid w:val="00115BB7"/>
    <w:rsid w:val="00126294"/>
    <w:rsid w:val="0012655D"/>
    <w:rsid w:val="00132B8A"/>
    <w:rsid w:val="00133AB5"/>
    <w:rsid w:val="00135D24"/>
    <w:rsid w:val="00150FD4"/>
    <w:rsid w:val="00161E64"/>
    <w:rsid w:val="00172973"/>
    <w:rsid w:val="001803DE"/>
    <w:rsid w:val="001846C6"/>
    <w:rsid w:val="001848E1"/>
    <w:rsid w:val="00194B0E"/>
    <w:rsid w:val="001969E9"/>
    <w:rsid w:val="001A0247"/>
    <w:rsid w:val="001A0B4D"/>
    <w:rsid w:val="001A5C07"/>
    <w:rsid w:val="001A67EE"/>
    <w:rsid w:val="001B5DB6"/>
    <w:rsid w:val="001D05B9"/>
    <w:rsid w:val="001D25B9"/>
    <w:rsid w:val="001E0B59"/>
    <w:rsid w:val="001E3FED"/>
    <w:rsid w:val="001F5D86"/>
    <w:rsid w:val="00201BCC"/>
    <w:rsid w:val="002352C5"/>
    <w:rsid w:val="00235C44"/>
    <w:rsid w:val="00235C61"/>
    <w:rsid w:val="00242B64"/>
    <w:rsid w:val="0024590A"/>
    <w:rsid w:val="002647C3"/>
    <w:rsid w:val="00271F4A"/>
    <w:rsid w:val="0028175A"/>
    <w:rsid w:val="0029043D"/>
    <w:rsid w:val="0029644C"/>
    <w:rsid w:val="002A19F2"/>
    <w:rsid w:val="002A5D44"/>
    <w:rsid w:val="002C09FF"/>
    <w:rsid w:val="002C44DF"/>
    <w:rsid w:val="002C6552"/>
    <w:rsid w:val="002D020E"/>
    <w:rsid w:val="002D1139"/>
    <w:rsid w:val="002E2726"/>
    <w:rsid w:val="002E5CC5"/>
    <w:rsid w:val="002F227D"/>
    <w:rsid w:val="002F3440"/>
    <w:rsid w:val="00307B09"/>
    <w:rsid w:val="00310A95"/>
    <w:rsid w:val="00310DB6"/>
    <w:rsid w:val="003142E4"/>
    <w:rsid w:val="00322ECC"/>
    <w:rsid w:val="0032484E"/>
    <w:rsid w:val="00333DAB"/>
    <w:rsid w:val="00333E62"/>
    <w:rsid w:val="00335375"/>
    <w:rsid w:val="00336B82"/>
    <w:rsid w:val="00361386"/>
    <w:rsid w:val="00366EC2"/>
    <w:rsid w:val="003679D3"/>
    <w:rsid w:val="00372EF4"/>
    <w:rsid w:val="00383408"/>
    <w:rsid w:val="00392912"/>
    <w:rsid w:val="003B07EE"/>
    <w:rsid w:val="003B555D"/>
    <w:rsid w:val="003C0A54"/>
    <w:rsid w:val="003C494C"/>
    <w:rsid w:val="003D2733"/>
    <w:rsid w:val="003E586C"/>
    <w:rsid w:val="003E74B5"/>
    <w:rsid w:val="003F015A"/>
    <w:rsid w:val="003F6D50"/>
    <w:rsid w:val="00402714"/>
    <w:rsid w:val="00421AE0"/>
    <w:rsid w:val="00426764"/>
    <w:rsid w:val="00426DD8"/>
    <w:rsid w:val="00430139"/>
    <w:rsid w:val="004400F5"/>
    <w:rsid w:val="00455D1C"/>
    <w:rsid w:val="0046006C"/>
    <w:rsid w:val="0046076F"/>
    <w:rsid w:val="00461286"/>
    <w:rsid w:val="00462C71"/>
    <w:rsid w:val="00476F38"/>
    <w:rsid w:val="0048192C"/>
    <w:rsid w:val="00485028"/>
    <w:rsid w:val="00486086"/>
    <w:rsid w:val="00487E88"/>
    <w:rsid w:val="004909FB"/>
    <w:rsid w:val="00491DF8"/>
    <w:rsid w:val="004922C8"/>
    <w:rsid w:val="00492B0C"/>
    <w:rsid w:val="00494D11"/>
    <w:rsid w:val="004A23E6"/>
    <w:rsid w:val="004A4160"/>
    <w:rsid w:val="004A6D95"/>
    <w:rsid w:val="004B6055"/>
    <w:rsid w:val="004C1EE0"/>
    <w:rsid w:val="004C21E0"/>
    <w:rsid w:val="004C227B"/>
    <w:rsid w:val="004D62FA"/>
    <w:rsid w:val="004F14DB"/>
    <w:rsid w:val="004F2F54"/>
    <w:rsid w:val="005014D5"/>
    <w:rsid w:val="00503948"/>
    <w:rsid w:val="00504385"/>
    <w:rsid w:val="005103AA"/>
    <w:rsid w:val="00511D2C"/>
    <w:rsid w:val="005132FE"/>
    <w:rsid w:val="00516EDB"/>
    <w:rsid w:val="005179E7"/>
    <w:rsid w:val="00517EB0"/>
    <w:rsid w:val="005230D3"/>
    <w:rsid w:val="00527569"/>
    <w:rsid w:val="00532861"/>
    <w:rsid w:val="005336C4"/>
    <w:rsid w:val="00535A28"/>
    <w:rsid w:val="00541B28"/>
    <w:rsid w:val="00550FBC"/>
    <w:rsid w:val="00551B0D"/>
    <w:rsid w:val="00554E50"/>
    <w:rsid w:val="00557746"/>
    <w:rsid w:val="005577A6"/>
    <w:rsid w:val="005640DF"/>
    <w:rsid w:val="005851DD"/>
    <w:rsid w:val="00590A5C"/>
    <w:rsid w:val="00591DB1"/>
    <w:rsid w:val="005A4D57"/>
    <w:rsid w:val="005B6CC6"/>
    <w:rsid w:val="005B6DC3"/>
    <w:rsid w:val="005B7C75"/>
    <w:rsid w:val="005C0F8D"/>
    <w:rsid w:val="005C2430"/>
    <w:rsid w:val="005D4F8C"/>
    <w:rsid w:val="005D7036"/>
    <w:rsid w:val="005D7BD0"/>
    <w:rsid w:val="005E01FE"/>
    <w:rsid w:val="005E2190"/>
    <w:rsid w:val="005E7942"/>
    <w:rsid w:val="005F350D"/>
    <w:rsid w:val="0061578A"/>
    <w:rsid w:val="00616950"/>
    <w:rsid w:val="006277B1"/>
    <w:rsid w:val="00630409"/>
    <w:rsid w:val="00633C93"/>
    <w:rsid w:val="0063472A"/>
    <w:rsid w:val="00637587"/>
    <w:rsid w:val="0065020E"/>
    <w:rsid w:val="00663805"/>
    <w:rsid w:val="0066677F"/>
    <w:rsid w:val="00671789"/>
    <w:rsid w:val="0068267D"/>
    <w:rsid w:val="006A1E76"/>
    <w:rsid w:val="006A2146"/>
    <w:rsid w:val="006A26CC"/>
    <w:rsid w:val="006A60BF"/>
    <w:rsid w:val="006B39C0"/>
    <w:rsid w:val="006D7DEF"/>
    <w:rsid w:val="006F049F"/>
    <w:rsid w:val="006F1CB5"/>
    <w:rsid w:val="006F38C0"/>
    <w:rsid w:val="006F607F"/>
    <w:rsid w:val="0070488A"/>
    <w:rsid w:val="00704E14"/>
    <w:rsid w:val="00705016"/>
    <w:rsid w:val="00711373"/>
    <w:rsid w:val="00724F21"/>
    <w:rsid w:val="0072536A"/>
    <w:rsid w:val="007302BF"/>
    <w:rsid w:val="00734460"/>
    <w:rsid w:val="0073606C"/>
    <w:rsid w:val="00737C41"/>
    <w:rsid w:val="00741851"/>
    <w:rsid w:val="00745C4B"/>
    <w:rsid w:val="0075390A"/>
    <w:rsid w:val="00755CF5"/>
    <w:rsid w:val="00761CBE"/>
    <w:rsid w:val="00762474"/>
    <w:rsid w:val="00766C4E"/>
    <w:rsid w:val="0077148E"/>
    <w:rsid w:val="00774CBF"/>
    <w:rsid w:val="007752A9"/>
    <w:rsid w:val="00776ACD"/>
    <w:rsid w:val="00780284"/>
    <w:rsid w:val="00792EB1"/>
    <w:rsid w:val="00796347"/>
    <w:rsid w:val="00796797"/>
    <w:rsid w:val="007A78A1"/>
    <w:rsid w:val="007C0550"/>
    <w:rsid w:val="007C31A7"/>
    <w:rsid w:val="007C4A84"/>
    <w:rsid w:val="007D03EB"/>
    <w:rsid w:val="007D215A"/>
    <w:rsid w:val="007E1098"/>
    <w:rsid w:val="007E1CE2"/>
    <w:rsid w:val="007E21F9"/>
    <w:rsid w:val="007F4B27"/>
    <w:rsid w:val="008012BB"/>
    <w:rsid w:val="008017F6"/>
    <w:rsid w:val="00805969"/>
    <w:rsid w:val="00807D5A"/>
    <w:rsid w:val="00814A68"/>
    <w:rsid w:val="00825914"/>
    <w:rsid w:val="00836F96"/>
    <w:rsid w:val="00851F5A"/>
    <w:rsid w:val="0085409F"/>
    <w:rsid w:val="00856490"/>
    <w:rsid w:val="00861BF2"/>
    <w:rsid w:val="0086223E"/>
    <w:rsid w:val="00871F21"/>
    <w:rsid w:val="00872C28"/>
    <w:rsid w:val="00877A71"/>
    <w:rsid w:val="0088009B"/>
    <w:rsid w:val="00882035"/>
    <w:rsid w:val="00885C85"/>
    <w:rsid w:val="008933AE"/>
    <w:rsid w:val="008A19DD"/>
    <w:rsid w:val="008B625C"/>
    <w:rsid w:val="008B7D1C"/>
    <w:rsid w:val="008C18A4"/>
    <w:rsid w:val="008C378F"/>
    <w:rsid w:val="008C78C6"/>
    <w:rsid w:val="008D02D5"/>
    <w:rsid w:val="008D5761"/>
    <w:rsid w:val="008D6640"/>
    <w:rsid w:val="008E3117"/>
    <w:rsid w:val="008E5094"/>
    <w:rsid w:val="008F152B"/>
    <w:rsid w:val="008F54D6"/>
    <w:rsid w:val="008F63FC"/>
    <w:rsid w:val="008F657E"/>
    <w:rsid w:val="00911D86"/>
    <w:rsid w:val="00917347"/>
    <w:rsid w:val="00925C29"/>
    <w:rsid w:val="009319D7"/>
    <w:rsid w:val="00946CB2"/>
    <w:rsid w:val="00947214"/>
    <w:rsid w:val="00947481"/>
    <w:rsid w:val="00950F5F"/>
    <w:rsid w:val="00960F10"/>
    <w:rsid w:val="00972114"/>
    <w:rsid w:val="009740AD"/>
    <w:rsid w:val="0097517E"/>
    <w:rsid w:val="009865C4"/>
    <w:rsid w:val="00991223"/>
    <w:rsid w:val="009A1499"/>
    <w:rsid w:val="009A70A4"/>
    <w:rsid w:val="009A7A67"/>
    <w:rsid w:val="009C0AEE"/>
    <w:rsid w:val="009C21B5"/>
    <w:rsid w:val="009C2F5D"/>
    <w:rsid w:val="009C4078"/>
    <w:rsid w:val="009C72B8"/>
    <w:rsid w:val="009E3679"/>
    <w:rsid w:val="009F09DA"/>
    <w:rsid w:val="009F0D54"/>
    <w:rsid w:val="00A002F1"/>
    <w:rsid w:val="00A12083"/>
    <w:rsid w:val="00A138BB"/>
    <w:rsid w:val="00A1648E"/>
    <w:rsid w:val="00A31A5E"/>
    <w:rsid w:val="00A338F9"/>
    <w:rsid w:val="00A33EAC"/>
    <w:rsid w:val="00A448AC"/>
    <w:rsid w:val="00A53230"/>
    <w:rsid w:val="00A562A6"/>
    <w:rsid w:val="00A562C6"/>
    <w:rsid w:val="00A5656C"/>
    <w:rsid w:val="00A61CFC"/>
    <w:rsid w:val="00A65012"/>
    <w:rsid w:val="00A7061D"/>
    <w:rsid w:val="00A71797"/>
    <w:rsid w:val="00A74B36"/>
    <w:rsid w:val="00A93082"/>
    <w:rsid w:val="00A95F8D"/>
    <w:rsid w:val="00A974EA"/>
    <w:rsid w:val="00AC65FB"/>
    <w:rsid w:val="00AD1272"/>
    <w:rsid w:val="00AE123E"/>
    <w:rsid w:val="00AE322F"/>
    <w:rsid w:val="00AE6809"/>
    <w:rsid w:val="00AF0F02"/>
    <w:rsid w:val="00AF15CD"/>
    <w:rsid w:val="00AF5459"/>
    <w:rsid w:val="00B01DE0"/>
    <w:rsid w:val="00B03080"/>
    <w:rsid w:val="00B04D4E"/>
    <w:rsid w:val="00B11D3C"/>
    <w:rsid w:val="00B12AE7"/>
    <w:rsid w:val="00B206A1"/>
    <w:rsid w:val="00B227EF"/>
    <w:rsid w:val="00B24511"/>
    <w:rsid w:val="00B24DED"/>
    <w:rsid w:val="00B30059"/>
    <w:rsid w:val="00B421AD"/>
    <w:rsid w:val="00B44480"/>
    <w:rsid w:val="00B559CD"/>
    <w:rsid w:val="00B56D4E"/>
    <w:rsid w:val="00B64465"/>
    <w:rsid w:val="00B7272D"/>
    <w:rsid w:val="00B734EE"/>
    <w:rsid w:val="00B753F8"/>
    <w:rsid w:val="00B80177"/>
    <w:rsid w:val="00B80A84"/>
    <w:rsid w:val="00B85B9E"/>
    <w:rsid w:val="00BA5193"/>
    <w:rsid w:val="00BA64BF"/>
    <w:rsid w:val="00BC62E8"/>
    <w:rsid w:val="00BC648E"/>
    <w:rsid w:val="00BD3A47"/>
    <w:rsid w:val="00BD572C"/>
    <w:rsid w:val="00BF2317"/>
    <w:rsid w:val="00BF6AC4"/>
    <w:rsid w:val="00C00B0E"/>
    <w:rsid w:val="00C06BA3"/>
    <w:rsid w:val="00C10108"/>
    <w:rsid w:val="00C11E2E"/>
    <w:rsid w:val="00C12877"/>
    <w:rsid w:val="00C16D01"/>
    <w:rsid w:val="00C21F66"/>
    <w:rsid w:val="00C342CE"/>
    <w:rsid w:val="00C35647"/>
    <w:rsid w:val="00C41E05"/>
    <w:rsid w:val="00C615A3"/>
    <w:rsid w:val="00C65A60"/>
    <w:rsid w:val="00C71057"/>
    <w:rsid w:val="00C7477F"/>
    <w:rsid w:val="00C74A28"/>
    <w:rsid w:val="00C75337"/>
    <w:rsid w:val="00C76565"/>
    <w:rsid w:val="00C95842"/>
    <w:rsid w:val="00CA4A64"/>
    <w:rsid w:val="00CB1610"/>
    <w:rsid w:val="00CB67A5"/>
    <w:rsid w:val="00CB75EB"/>
    <w:rsid w:val="00CC0F1F"/>
    <w:rsid w:val="00CC42F2"/>
    <w:rsid w:val="00CC4B82"/>
    <w:rsid w:val="00CD0164"/>
    <w:rsid w:val="00CD3978"/>
    <w:rsid w:val="00CD4A7B"/>
    <w:rsid w:val="00CD58C4"/>
    <w:rsid w:val="00CD7208"/>
    <w:rsid w:val="00CF4277"/>
    <w:rsid w:val="00CF58D6"/>
    <w:rsid w:val="00CF7C6F"/>
    <w:rsid w:val="00D007F2"/>
    <w:rsid w:val="00D05D1C"/>
    <w:rsid w:val="00D170D1"/>
    <w:rsid w:val="00D17C4A"/>
    <w:rsid w:val="00D23000"/>
    <w:rsid w:val="00D26D9B"/>
    <w:rsid w:val="00D33FD4"/>
    <w:rsid w:val="00D41507"/>
    <w:rsid w:val="00D4420A"/>
    <w:rsid w:val="00D5384B"/>
    <w:rsid w:val="00D55A49"/>
    <w:rsid w:val="00D61916"/>
    <w:rsid w:val="00D70FF3"/>
    <w:rsid w:val="00D83966"/>
    <w:rsid w:val="00D86827"/>
    <w:rsid w:val="00D87588"/>
    <w:rsid w:val="00D90BF8"/>
    <w:rsid w:val="00DB088B"/>
    <w:rsid w:val="00DB273D"/>
    <w:rsid w:val="00DC43D1"/>
    <w:rsid w:val="00DC7D3D"/>
    <w:rsid w:val="00DD7909"/>
    <w:rsid w:val="00DE3207"/>
    <w:rsid w:val="00DE3621"/>
    <w:rsid w:val="00DE6E6A"/>
    <w:rsid w:val="00E10CC5"/>
    <w:rsid w:val="00E225AE"/>
    <w:rsid w:val="00E24BB9"/>
    <w:rsid w:val="00E2509A"/>
    <w:rsid w:val="00E2615C"/>
    <w:rsid w:val="00E41123"/>
    <w:rsid w:val="00E46F32"/>
    <w:rsid w:val="00E472FC"/>
    <w:rsid w:val="00E54964"/>
    <w:rsid w:val="00E626AB"/>
    <w:rsid w:val="00E62BA8"/>
    <w:rsid w:val="00E76AAB"/>
    <w:rsid w:val="00E85608"/>
    <w:rsid w:val="00E86373"/>
    <w:rsid w:val="00E94CBB"/>
    <w:rsid w:val="00E968E4"/>
    <w:rsid w:val="00E97A88"/>
    <w:rsid w:val="00EA4976"/>
    <w:rsid w:val="00EA4C8B"/>
    <w:rsid w:val="00EA64D5"/>
    <w:rsid w:val="00EA7269"/>
    <w:rsid w:val="00EA76A1"/>
    <w:rsid w:val="00EB56CF"/>
    <w:rsid w:val="00ED1100"/>
    <w:rsid w:val="00EE2B8C"/>
    <w:rsid w:val="00EF020A"/>
    <w:rsid w:val="00EF77B5"/>
    <w:rsid w:val="00F00EEA"/>
    <w:rsid w:val="00F06CB2"/>
    <w:rsid w:val="00F12C9B"/>
    <w:rsid w:val="00F13160"/>
    <w:rsid w:val="00F1554B"/>
    <w:rsid w:val="00F302B8"/>
    <w:rsid w:val="00F30F5D"/>
    <w:rsid w:val="00F34182"/>
    <w:rsid w:val="00F463CE"/>
    <w:rsid w:val="00F65603"/>
    <w:rsid w:val="00F66F18"/>
    <w:rsid w:val="00F71865"/>
    <w:rsid w:val="00F72807"/>
    <w:rsid w:val="00F7423C"/>
    <w:rsid w:val="00F7756D"/>
    <w:rsid w:val="00F814B6"/>
    <w:rsid w:val="00F96B7C"/>
    <w:rsid w:val="00F979F3"/>
    <w:rsid w:val="00F97C66"/>
    <w:rsid w:val="00FB0293"/>
    <w:rsid w:val="00FB08FF"/>
    <w:rsid w:val="00FB2116"/>
    <w:rsid w:val="00FB46B6"/>
    <w:rsid w:val="00FB51F7"/>
    <w:rsid w:val="00FC30F5"/>
    <w:rsid w:val="00FC352F"/>
    <w:rsid w:val="00FE24ED"/>
    <w:rsid w:val="00FE467C"/>
    <w:rsid w:val="00FF592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A3C8C"/>
  <w15:chartTrackingRefBased/>
  <w15:docId w15:val="{643B5C74-AFBF-4F22-A2D4-7466E133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DF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40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1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DF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E272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C40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23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000"/>
  </w:style>
  <w:style w:type="paragraph" w:styleId="Pieddepage">
    <w:name w:val="footer"/>
    <w:basedOn w:val="Normal"/>
    <w:link w:val="PieddepageCar"/>
    <w:uiPriority w:val="99"/>
    <w:unhideWhenUsed/>
    <w:rsid w:val="00D23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Gelu</dc:creator>
  <cp:keywords/>
  <dc:description/>
  <cp:lastModifiedBy>Christine Gilant</cp:lastModifiedBy>
  <cp:revision>103</cp:revision>
  <cp:lastPrinted>2022-01-21T17:04:00Z</cp:lastPrinted>
  <dcterms:created xsi:type="dcterms:W3CDTF">2021-10-13T13:43:00Z</dcterms:created>
  <dcterms:modified xsi:type="dcterms:W3CDTF">2022-03-11T10:19:00Z</dcterms:modified>
</cp:coreProperties>
</file>